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2D2D0B94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21486C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4C71D9">
        <w:rPr>
          <w:b/>
          <w:sz w:val="36"/>
          <w:szCs w:val="36"/>
        </w:rPr>
        <w:t>January 15, 2026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526C5569" w14:textId="7582FA24" w:rsidR="004F43C7" w:rsidRPr="006D19DD" w:rsidRDefault="004F43C7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LGF, Bob Meredith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6AA4B553" w14:textId="603B9F21" w:rsidR="00381344" w:rsidRPr="00DE23C2" w:rsidRDefault="002E6B1F" w:rsidP="00DE23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32FDEA10" w14:textId="7C9EDBD4" w:rsidR="00B07881" w:rsidRDefault="004C71D9" w:rsidP="0021486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Save My Louisiana </w:t>
      </w:r>
      <w:r w:rsidR="004F43C7">
        <w:rPr>
          <w:sz w:val="24"/>
          <w:szCs w:val="24"/>
        </w:rPr>
        <w:t>Meeting</w:t>
      </w:r>
    </w:p>
    <w:p w14:paraId="151C9E52" w14:textId="04C69126" w:rsidR="00137138" w:rsidRDefault="004F43C7" w:rsidP="0021486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FY2026 Dues – PAL and </w:t>
      </w:r>
      <w:proofErr w:type="spellStart"/>
      <w:r>
        <w:rPr>
          <w:sz w:val="24"/>
          <w:szCs w:val="24"/>
        </w:rPr>
        <w:t>GrowNELA</w:t>
      </w:r>
      <w:proofErr w:type="spellEnd"/>
    </w:p>
    <w:p w14:paraId="31B69CFB" w14:textId="7012B82B" w:rsidR="004F43C7" w:rsidRPr="0021486C" w:rsidRDefault="004F43C7" w:rsidP="0021486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RFQs for DRA Strategic Planning Grant Implementation for M-167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72CAE1D6" w14:textId="1D634C9B" w:rsidR="00A71FBB" w:rsidRDefault="00A71FBB" w:rsidP="00A71FB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Bonds</w:t>
      </w:r>
    </w:p>
    <w:p w14:paraId="2DE13003" w14:textId="549A6680" w:rsidR="004F43C7" w:rsidRPr="00A71FBB" w:rsidRDefault="004F43C7" w:rsidP="00A71FB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Charter/jurisdiction update</w:t>
      </w:r>
    </w:p>
    <w:p w14:paraId="75267BBF" w14:textId="73854963" w:rsidR="006D19DD" w:rsidRPr="00141F23" w:rsidRDefault="001D1777" w:rsidP="00141F2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87E97D1" w14:textId="23F0E7B8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1EE344DC" w:rsidR="00DC388E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</w:t>
      </w:r>
    </w:p>
    <w:p w14:paraId="3D85C17B" w14:textId="353E5C6F" w:rsidR="004F43C7" w:rsidRPr="006D19DD" w:rsidRDefault="004F43C7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Status on </w:t>
      </w:r>
      <w:proofErr w:type="spellStart"/>
      <w:r>
        <w:rPr>
          <w:sz w:val="24"/>
          <w:szCs w:val="24"/>
        </w:rPr>
        <w:t>LaCRED</w:t>
      </w:r>
      <w:proofErr w:type="spellEnd"/>
      <w:r>
        <w:rPr>
          <w:sz w:val="24"/>
          <w:szCs w:val="24"/>
        </w:rPr>
        <w:t xml:space="preserve"> funding to support DHS and EDA</w:t>
      </w:r>
    </w:p>
    <w:p w14:paraId="636C078F" w14:textId="77777777" w:rsidR="004F43C7" w:rsidRDefault="006D19DD" w:rsidP="00FA2B1C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</w:t>
      </w:r>
    </w:p>
    <w:p w14:paraId="2BA87FFA" w14:textId="77777777" w:rsidR="004F43C7" w:rsidRDefault="006D19DD" w:rsidP="004F43C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 </w:t>
      </w:r>
      <w:r w:rsidR="00831593">
        <w:rPr>
          <w:sz w:val="24"/>
          <w:szCs w:val="24"/>
        </w:rPr>
        <w:t>MARAD Marine Highway</w:t>
      </w:r>
      <w:r w:rsidR="00B53CE2">
        <w:rPr>
          <w:sz w:val="24"/>
          <w:szCs w:val="24"/>
        </w:rPr>
        <w:t xml:space="preserve"> </w:t>
      </w:r>
      <w:r w:rsidR="00831593">
        <w:rPr>
          <w:sz w:val="24"/>
          <w:szCs w:val="24"/>
        </w:rPr>
        <w:t>Strategic Planning</w:t>
      </w:r>
    </w:p>
    <w:p w14:paraId="5D45C6A6" w14:textId="77777777" w:rsidR="004F43C7" w:rsidRDefault="00831593" w:rsidP="004F43C7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LDENR – ICEP</w:t>
      </w:r>
      <w:r w:rsidR="00B53CE2">
        <w:rPr>
          <w:sz w:val="24"/>
          <w:szCs w:val="24"/>
        </w:rPr>
        <w:t xml:space="preserve">, </w:t>
      </w:r>
    </w:p>
    <w:p w14:paraId="44E1E33D" w14:textId="77777777" w:rsidR="004F43C7" w:rsidRDefault="00B53CE2" w:rsidP="004F43C7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PIDP</w:t>
      </w:r>
      <w:r w:rsidR="00831593">
        <w:rPr>
          <w:sz w:val="24"/>
          <w:szCs w:val="24"/>
        </w:rPr>
        <w:t xml:space="preserve"> grants </w:t>
      </w:r>
      <w:r w:rsidR="004F43C7">
        <w:rPr>
          <w:sz w:val="24"/>
          <w:szCs w:val="24"/>
        </w:rPr>
        <w:t>Rail Expansion</w:t>
      </w:r>
      <w:r w:rsidR="00141F23">
        <w:rPr>
          <w:sz w:val="24"/>
          <w:szCs w:val="24"/>
        </w:rPr>
        <w:t xml:space="preserve">, </w:t>
      </w:r>
    </w:p>
    <w:p w14:paraId="096F1E0A" w14:textId="266EDCF1" w:rsidR="00244BCB" w:rsidRDefault="00141F23" w:rsidP="004F43C7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Capital Outlay</w:t>
      </w:r>
      <w:r w:rsidR="004F43C7">
        <w:rPr>
          <w:sz w:val="24"/>
          <w:szCs w:val="24"/>
        </w:rPr>
        <w:t xml:space="preserve"> and</w:t>
      </w:r>
    </w:p>
    <w:p w14:paraId="6776E27C" w14:textId="58A4D453" w:rsidR="004F43C7" w:rsidRPr="00FA2B1C" w:rsidRDefault="004F43C7" w:rsidP="004F43C7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LED </w:t>
      </w:r>
      <w:proofErr w:type="spellStart"/>
      <w:r>
        <w:rPr>
          <w:sz w:val="24"/>
          <w:szCs w:val="24"/>
        </w:rPr>
        <w:t>FastSite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Appllication</w:t>
      </w:r>
      <w:proofErr w:type="spellEnd"/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20F48940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B53CE2">
        <w:rPr>
          <w:sz w:val="24"/>
          <w:szCs w:val="24"/>
        </w:rPr>
        <w:t>11:30</w:t>
      </w:r>
      <w:r w:rsidR="00461761">
        <w:rPr>
          <w:sz w:val="24"/>
          <w:szCs w:val="24"/>
        </w:rPr>
        <w:t xml:space="preserve">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734DA"/>
    <w:multiLevelType w:val="hybridMultilevel"/>
    <w:tmpl w:val="E146B864"/>
    <w:lvl w:ilvl="0" w:tplc="91085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8"/>
  </w:num>
  <w:num w:numId="2" w16cid:durableId="2079400092">
    <w:abstractNumId w:val="11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4"/>
  </w:num>
  <w:num w:numId="7" w16cid:durableId="1980649838">
    <w:abstractNumId w:val="13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9"/>
  </w:num>
  <w:num w:numId="12" w16cid:durableId="1656296689">
    <w:abstractNumId w:val="12"/>
  </w:num>
  <w:num w:numId="13" w16cid:durableId="880946871">
    <w:abstractNumId w:val="7"/>
  </w:num>
  <w:num w:numId="14" w16cid:durableId="1850363885">
    <w:abstractNumId w:val="10"/>
  </w:num>
  <w:num w:numId="15" w16cid:durableId="181976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12F9"/>
    <w:rsid w:val="000F49C2"/>
    <w:rsid w:val="0013399C"/>
    <w:rsid w:val="00137138"/>
    <w:rsid w:val="00140291"/>
    <w:rsid w:val="00141F23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021C2"/>
    <w:rsid w:val="0021486C"/>
    <w:rsid w:val="00215DA0"/>
    <w:rsid w:val="00224AC0"/>
    <w:rsid w:val="00244BCB"/>
    <w:rsid w:val="0025653E"/>
    <w:rsid w:val="002673EF"/>
    <w:rsid w:val="002816AA"/>
    <w:rsid w:val="00296279"/>
    <w:rsid w:val="002C3EAD"/>
    <w:rsid w:val="002E6B1F"/>
    <w:rsid w:val="002F3DE8"/>
    <w:rsid w:val="00317C44"/>
    <w:rsid w:val="0033420B"/>
    <w:rsid w:val="003449B6"/>
    <w:rsid w:val="00373177"/>
    <w:rsid w:val="00381344"/>
    <w:rsid w:val="00386D37"/>
    <w:rsid w:val="00390140"/>
    <w:rsid w:val="003919F0"/>
    <w:rsid w:val="00391F6F"/>
    <w:rsid w:val="003A2BF7"/>
    <w:rsid w:val="003C091B"/>
    <w:rsid w:val="003D57F1"/>
    <w:rsid w:val="00402398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C71D9"/>
    <w:rsid w:val="004D0E0A"/>
    <w:rsid w:val="004D11D3"/>
    <w:rsid w:val="004D1C7B"/>
    <w:rsid w:val="004E27A2"/>
    <w:rsid w:val="004F3AF7"/>
    <w:rsid w:val="004F43C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80367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41E6"/>
    <w:rsid w:val="007B6B5E"/>
    <w:rsid w:val="007B75D4"/>
    <w:rsid w:val="007D26C2"/>
    <w:rsid w:val="007E7FF0"/>
    <w:rsid w:val="007F1260"/>
    <w:rsid w:val="00800D54"/>
    <w:rsid w:val="00824B63"/>
    <w:rsid w:val="00831593"/>
    <w:rsid w:val="0083530D"/>
    <w:rsid w:val="0084292D"/>
    <w:rsid w:val="00865A51"/>
    <w:rsid w:val="00867F0D"/>
    <w:rsid w:val="00873866"/>
    <w:rsid w:val="00873E63"/>
    <w:rsid w:val="0088567E"/>
    <w:rsid w:val="0088590D"/>
    <w:rsid w:val="008867DE"/>
    <w:rsid w:val="0088783D"/>
    <w:rsid w:val="00897FCE"/>
    <w:rsid w:val="008A23A7"/>
    <w:rsid w:val="008A5155"/>
    <w:rsid w:val="008A76FE"/>
    <w:rsid w:val="008B061C"/>
    <w:rsid w:val="008B2322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E0A9F"/>
    <w:rsid w:val="009F6F68"/>
    <w:rsid w:val="00A1512E"/>
    <w:rsid w:val="00A1573C"/>
    <w:rsid w:val="00A26042"/>
    <w:rsid w:val="00A3192F"/>
    <w:rsid w:val="00A404CE"/>
    <w:rsid w:val="00A519F4"/>
    <w:rsid w:val="00A64AAF"/>
    <w:rsid w:val="00A71FBB"/>
    <w:rsid w:val="00A8307A"/>
    <w:rsid w:val="00A943D2"/>
    <w:rsid w:val="00A95229"/>
    <w:rsid w:val="00AB4891"/>
    <w:rsid w:val="00AE753E"/>
    <w:rsid w:val="00AF38CC"/>
    <w:rsid w:val="00B00E72"/>
    <w:rsid w:val="00B07881"/>
    <w:rsid w:val="00B13A30"/>
    <w:rsid w:val="00B20C2C"/>
    <w:rsid w:val="00B25341"/>
    <w:rsid w:val="00B25C74"/>
    <w:rsid w:val="00B31348"/>
    <w:rsid w:val="00B320D2"/>
    <w:rsid w:val="00B33F3B"/>
    <w:rsid w:val="00B51F73"/>
    <w:rsid w:val="00B53CE2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3C2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D6664"/>
    <w:rsid w:val="00EF0524"/>
    <w:rsid w:val="00EF27E6"/>
    <w:rsid w:val="00F0192A"/>
    <w:rsid w:val="00F01DB8"/>
    <w:rsid w:val="00F059A0"/>
    <w:rsid w:val="00F06809"/>
    <w:rsid w:val="00F2077E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  <w:rsid w:val="00F86DA4"/>
    <w:rsid w:val="00FA2B1C"/>
    <w:rsid w:val="00FB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</Words>
  <Characters>848</Characters>
  <Application>Microsoft Office Word</Application>
  <DocSecurity>0</DocSecurity>
  <Lines>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2025-12-16T20:07:00Z</cp:lastPrinted>
  <dcterms:created xsi:type="dcterms:W3CDTF">2026-01-12T21:19:00Z</dcterms:created>
  <dcterms:modified xsi:type="dcterms:W3CDTF">2026-01-12T23:15:00Z</dcterms:modified>
</cp:coreProperties>
</file>