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E40E03" w14:textId="77C8E46E" w:rsidR="00B12ADE" w:rsidRDefault="00F5517B">
      <w:r>
        <w:t>North Lake Charles Economic Development District Board Meeting</w:t>
      </w:r>
    </w:p>
    <w:p w14:paraId="63835DF3" w14:textId="194816C0" w:rsidR="00F5517B" w:rsidRDefault="00F5517B">
      <w:r>
        <w:t xml:space="preserve">January 30, 2025, </w:t>
      </w:r>
      <w:r w:rsidR="00A62230">
        <w:t>5 pm</w:t>
      </w:r>
      <w:r>
        <w:t>-</w:t>
      </w:r>
      <w:r w:rsidR="00A62230">
        <w:t>6 pm</w:t>
      </w:r>
    </w:p>
    <w:p w14:paraId="4C6B80BE" w14:textId="33BD1303" w:rsidR="00F5517B" w:rsidRDefault="00F5517B">
      <w:r>
        <w:t>Carter Law Firm</w:t>
      </w:r>
    </w:p>
    <w:p w14:paraId="2830DDA4" w14:textId="6A2FDB25" w:rsidR="00F5517B" w:rsidRDefault="00F5517B">
      <w:r>
        <w:t>Present: Carl Ambrose, Marzetta Landry, Shawntel Willis</w:t>
      </w:r>
    </w:p>
    <w:p w14:paraId="10CBA01F" w14:textId="2C76481D" w:rsidR="00F5517B" w:rsidRDefault="00F5517B" w:rsidP="00F5517B">
      <w:pPr>
        <w:pStyle w:val="ListParagraph"/>
        <w:numPr>
          <w:ilvl w:val="0"/>
          <w:numId w:val="2"/>
        </w:numPr>
      </w:pPr>
      <w:r>
        <w:t xml:space="preserve">Board members have scheduled a meeting with the Mayor on 2/11/25 at 3 </w:t>
      </w:r>
      <w:r w:rsidR="00FF527E">
        <w:t xml:space="preserve">p.m. The goal will be discussed: funding support from the city for the board. The Mayor requested that only three board members attend. The mayor's office </w:t>
      </w:r>
      <w:r w:rsidR="00802FEA">
        <w:t>asked</w:t>
      </w:r>
      <w:r w:rsidR="00FF527E">
        <w:t xml:space="preserve"> Tommy Senegal and two other members. The Board President informed the mayor's secretary that the board president and vice-president (Shawntel Willis and Carl Ambrose) would attend</w:t>
      </w:r>
      <w:r>
        <w:t>.</w:t>
      </w:r>
    </w:p>
    <w:p w14:paraId="0E4B9F6E" w14:textId="4C805E2A" w:rsidR="00F5517B" w:rsidRDefault="00F5517B" w:rsidP="00F5517B">
      <w:pPr>
        <w:pStyle w:val="ListParagraph"/>
        <w:numPr>
          <w:ilvl w:val="0"/>
          <w:numId w:val="2"/>
        </w:numPr>
      </w:pPr>
      <w:r>
        <w:t xml:space="preserve">The board would like to have a </w:t>
      </w:r>
      <w:r w:rsidR="00F13631">
        <w:t>meet-and-greet with the community and local business owners, preferably the week of March 17th. Shawntel will call venues in the district for a meet-and-greet. Some recommendations are the annex building, Riverside Park, and</w:t>
      </w:r>
      <w:r w:rsidR="00FF527E">
        <w:t xml:space="preserve"> MLK. </w:t>
      </w:r>
    </w:p>
    <w:p w14:paraId="3C356F74" w14:textId="480BD067" w:rsidR="00F5517B" w:rsidRDefault="00F13631" w:rsidP="00F5517B">
      <w:pPr>
        <w:pStyle w:val="ListParagraph"/>
        <w:numPr>
          <w:ilvl w:val="0"/>
          <w:numId w:val="2"/>
        </w:numPr>
      </w:pPr>
      <w:r>
        <w:t>The community</w:t>
      </w:r>
      <w:r w:rsidR="00FF527E">
        <w:t xml:space="preserve"> meeting is </w:t>
      </w:r>
      <w:r>
        <w:t xml:space="preserve">on </w:t>
      </w:r>
      <w:r w:rsidR="00FF527E">
        <w:t>March 19</w:t>
      </w:r>
      <w:r w:rsidR="00FF527E" w:rsidRPr="00FF527E">
        <w:rPr>
          <w:vertAlign w:val="superscript"/>
        </w:rPr>
        <w:t>th</w:t>
      </w:r>
      <w:r w:rsidR="00FF527E">
        <w:t xml:space="preserve"> at the civic center</w:t>
      </w:r>
    </w:p>
    <w:p w14:paraId="12752FCC" w14:textId="2228FDB8" w:rsidR="00FF527E" w:rsidRDefault="00F13631" w:rsidP="00F5517B">
      <w:pPr>
        <w:pStyle w:val="ListParagraph"/>
        <w:numPr>
          <w:ilvl w:val="0"/>
          <w:numId w:val="2"/>
        </w:numPr>
      </w:pPr>
      <w:r>
        <w:t>The board voted to meet every fourth Thursday at 5 p.m. Currently, we will meet at Carter Law form.</w:t>
      </w:r>
    </w:p>
    <w:p w14:paraId="43CA4F74" w14:textId="77777777" w:rsidR="00F5517B" w:rsidRDefault="00F5517B"/>
    <w:sectPr w:rsidR="00F551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BF3CB1"/>
    <w:multiLevelType w:val="hybridMultilevel"/>
    <w:tmpl w:val="FD1A8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CB5253"/>
    <w:multiLevelType w:val="hybridMultilevel"/>
    <w:tmpl w:val="D2C44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2987110">
    <w:abstractNumId w:val="1"/>
  </w:num>
  <w:num w:numId="2" w16cid:durableId="182405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17B"/>
    <w:rsid w:val="00066A19"/>
    <w:rsid w:val="00744B2D"/>
    <w:rsid w:val="00802FEA"/>
    <w:rsid w:val="00A62230"/>
    <w:rsid w:val="00B12ADE"/>
    <w:rsid w:val="00E303A5"/>
    <w:rsid w:val="00F13631"/>
    <w:rsid w:val="00F5517B"/>
    <w:rsid w:val="00FF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22AFD5"/>
  <w15:chartTrackingRefBased/>
  <w15:docId w15:val="{625C3956-3E35-4996-9CAA-55B7E0174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51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51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517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517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517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517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517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517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517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51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51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517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517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517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517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517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517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517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51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51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517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517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51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51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51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51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51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51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51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161</Words>
  <Characters>836</Characters>
  <Application>Microsoft Office Word</Application>
  <DocSecurity>0</DocSecurity>
  <Lines>16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Shawntel Willis</dc:creator>
  <cp:keywords/>
  <dc:description/>
  <cp:lastModifiedBy>Shawntel Willis</cp:lastModifiedBy>
  <cp:revision>2</cp:revision>
  <dcterms:created xsi:type="dcterms:W3CDTF">2025-02-21T00:57:00Z</dcterms:created>
  <dcterms:modified xsi:type="dcterms:W3CDTF">2025-02-21T02:15:00Z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ec8aec6e-a6c8-4ce3-a943-0d73fd6f177e</vt:lpwstr>
  </property>
</Properties>
</file>