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1B521" w14:textId="4C785B4B" w:rsidR="001860B3" w:rsidRPr="0044508A" w:rsidRDefault="006148CA" w:rsidP="006148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5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      </w:t>
      </w:r>
      <w:r w:rsidR="007038AF" w:rsidRPr="0044508A">
        <w:rPr>
          <w:rFonts w:asciiTheme="majorHAnsi" w:hAnsiTheme="majorHAnsi" w:cstheme="majorHAnsi"/>
          <w:b/>
          <w:color w:val="000000"/>
          <w:sz w:val="24"/>
          <w:szCs w:val="24"/>
        </w:rPr>
        <w:t>EAST NEW ORLEANS NEIGHBORHOOD ADVISORY COMMISSION (ENONAC)</w:t>
      </w:r>
    </w:p>
    <w:p w14:paraId="60B8349E" w14:textId="77777777" w:rsidR="00BC2995" w:rsidRPr="00BC2995" w:rsidRDefault="00BC2995" w:rsidP="006148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BC2995">
        <w:rPr>
          <w:rFonts w:asciiTheme="majorHAnsi" w:hAnsiTheme="majorHAnsi" w:cstheme="majorHAnsi"/>
          <w:b/>
          <w:color w:val="000000"/>
          <w:sz w:val="24"/>
          <w:szCs w:val="24"/>
        </w:rPr>
        <w:t>GENERAL MEETING</w:t>
      </w:r>
    </w:p>
    <w:p w14:paraId="12DE4E13" w14:textId="6CEAFB5F" w:rsidR="00BC2995" w:rsidRDefault="00BC2995" w:rsidP="006148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BC299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Tuesday, </w:t>
      </w:r>
      <w:r w:rsidR="00F52EC7">
        <w:rPr>
          <w:rFonts w:asciiTheme="majorHAnsi" w:hAnsiTheme="majorHAnsi" w:cstheme="majorHAnsi"/>
          <w:b/>
          <w:color w:val="000000"/>
          <w:sz w:val="24"/>
          <w:szCs w:val="24"/>
        </w:rPr>
        <w:t>October 8</w:t>
      </w:r>
      <w:r w:rsidRPr="00BC2995">
        <w:rPr>
          <w:rFonts w:asciiTheme="majorHAnsi" w:hAnsiTheme="majorHAnsi" w:cstheme="majorHAnsi"/>
          <w:b/>
          <w:color w:val="000000"/>
          <w:sz w:val="24"/>
          <w:szCs w:val="24"/>
        </w:rPr>
        <w:t>, 2024 @ 6:00pm</w:t>
      </w:r>
    </w:p>
    <w:p w14:paraId="4BDA67E9" w14:textId="69CDD9F6" w:rsidR="001860B3" w:rsidRPr="0044508A" w:rsidRDefault="007038AF" w:rsidP="006148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44508A">
        <w:rPr>
          <w:rFonts w:asciiTheme="majorHAnsi" w:hAnsiTheme="majorHAnsi" w:cstheme="majorHAnsi"/>
          <w:b/>
          <w:color w:val="0000FF"/>
          <w:sz w:val="24"/>
          <w:szCs w:val="24"/>
        </w:rPr>
        <w:t>MINUTES</w:t>
      </w:r>
    </w:p>
    <w:p w14:paraId="14D124EC" w14:textId="77777777" w:rsidR="001860B3" w:rsidRPr="0044508A" w:rsidRDefault="00703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Theme="majorHAnsi" w:hAnsiTheme="majorHAnsi" w:cstheme="majorHAnsi"/>
          <w:color w:val="000000"/>
          <w:sz w:val="24"/>
          <w:szCs w:val="24"/>
        </w:rPr>
      </w:pPr>
      <w:r w:rsidRPr="0044508A">
        <w:rPr>
          <w:rFonts w:asciiTheme="majorHAnsi" w:hAnsiTheme="majorHAnsi" w:cstheme="majorHAnsi"/>
          <w:color w:val="000000"/>
          <w:sz w:val="24"/>
          <w:szCs w:val="24"/>
        </w:rPr>
        <w:t>Executive Board Members:</w:t>
      </w:r>
    </w:p>
    <w:p w14:paraId="36822BF4" w14:textId="77777777" w:rsidR="001860B3" w:rsidRPr="0044508A" w:rsidRDefault="00703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Theme="majorHAnsi" w:hAnsiTheme="majorHAnsi" w:cstheme="majorHAnsi"/>
          <w:color w:val="000000"/>
          <w:sz w:val="24"/>
          <w:szCs w:val="24"/>
        </w:rPr>
      </w:pPr>
      <w:r w:rsidRPr="0044508A">
        <w:rPr>
          <w:rFonts w:asciiTheme="majorHAnsi" w:hAnsiTheme="majorHAnsi" w:cstheme="majorHAnsi"/>
          <w:color w:val="000000"/>
          <w:sz w:val="24"/>
          <w:szCs w:val="24"/>
        </w:rPr>
        <w:t>P – Denotes member present, E – Denotes member excused, A – Denotes member absent, V – vacant position</w:t>
      </w:r>
    </w:p>
    <w:tbl>
      <w:tblPr>
        <w:tblStyle w:val="a"/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4050"/>
        <w:gridCol w:w="450"/>
        <w:gridCol w:w="4410"/>
      </w:tblGrid>
      <w:tr w:rsidR="001860B3" w:rsidRPr="0044508A" w14:paraId="5BD395A6" w14:textId="77777777" w:rsidTr="0084558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0EA6" w14:textId="10D1826D" w:rsidR="001860B3" w:rsidRPr="0044508A" w:rsidRDefault="001860B3" w:rsidP="00A82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DC6E" w14:textId="77777777" w:rsidR="001860B3" w:rsidRPr="0044508A" w:rsidRDefault="00197CD3" w:rsidP="00845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5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Dawn Hebert</w:t>
            </w:r>
            <w:r w:rsidR="007038AF"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, President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57E7" w14:textId="5693D472" w:rsidR="001860B3" w:rsidRPr="0044508A" w:rsidRDefault="001860B3" w:rsidP="00A82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0FF" w14:textId="1EF45CA6" w:rsidR="001860B3" w:rsidRPr="0044508A" w:rsidRDefault="00703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Brenda Jackson, 1</w:t>
            </w:r>
            <w:r w:rsidRPr="0044508A">
              <w:rPr>
                <w:rFonts w:asciiTheme="majorHAnsi" w:hAnsiTheme="majorHAnsi" w:cstheme="majorHAnsi"/>
                <w:color w:val="000000"/>
                <w:sz w:val="24"/>
                <w:szCs w:val="24"/>
                <w:vertAlign w:val="superscript"/>
              </w:rPr>
              <w:t>st</w:t>
            </w:r>
            <w:r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 Vice President</w:t>
            </w:r>
          </w:p>
        </w:tc>
      </w:tr>
      <w:tr w:rsidR="001860B3" w:rsidRPr="0044508A" w14:paraId="03DA5D73" w14:textId="77777777" w:rsidTr="0084558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0F84A" w14:textId="5085555B" w:rsidR="001860B3" w:rsidRPr="0044508A" w:rsidRDefault="001860B3" w:rsidP="00A82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19CF" w14:textId="77777777" w:rsidR="001860B3" w:rsidRPr="0044508A" w:rsidRDefault="00197CD3" w:rsidP="00845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Marcia McWilliams</w:t>
            </w:r>
            <w:r w:rsidR="007038AF"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, 2nd Vice President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D565" w14:textId="0049FC40" w:rsidR="001860B3" w:rsidRPr="0044508A" w:rsidRDefault="001860B3" w:rsidP="00A82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4A33" w14:textId="77777777" w:rsidR="001860B3" w:rsidRPr="0044508A" w:rsidRDefault="00703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Karol Sanders, Treasurer</w:t>
            </w:r>
          </w:p>
        </w:tc>
      </w:tr>
      <w:tr w:rsidR="001860B3" w:rsidRPr="0044508A" w14:paraId="0028D676" w14:textId="77777777" w:rsidTr="0084558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ACDD" w14:textId="26286205" w:rsidR="001860B3" w:rsidRPr="0044508A" w:rsidRDefault="001860B3" w:rsidP="00A82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7AF2" w14:textId="2855CF99" w:rsidR="001860B3" w:rsidRPr="0044508A" w:rsidRDefault="00875A01" w:rsidP="00845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Claudia Celestand</w:t>
            </w:r>
            <w:r w:rsidR="007038AF"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, Member At Large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55AD" w14:textId="315EC6C4" w:rsidR="001860B3" w:rsidRPr="0044508A" w:rsidRDefault="001860B3" w:rsidP="00A82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BDCB" w14:textId="77777777" w:rsidR="001860B3" w:rsidRPr="0044508A" w:rsidRDefault="00703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Maxine Weaver, Member At Large</w:t>
            </w:r>
          </w:p>
        </w:tc>
      </w:tr>
      <w:tr w:rsidR="001860B3" w:rsidRPr="0044508A" w14:paraId="769A4101" w14:textId="77777777" w:rsidTr="0084558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82BCF" w14:textId="76452B1C" w:rsidR="001860B3" w:rsidRPr="0044508A" w:rsidRDefault="001860B3" w:rsidP="00A82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6DDA" w14:textId="2B26F5AE" w:rsidR="001860B3" w:rsidRPr="0044508A" w:rsidRDefault="006C5404" w:rsidP="00845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Arthur Busby, Parliamentarian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41A0" w14:textId="1BFC2ACB" w:rsidR="001860B3" w:rsidRPr="0044508A" w:rsidRDefault="001860B3" w:rsidP="00A82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7384" w14:textId="77777777" w:rsidR="001860B3" w:rsidRPr="0044508A" w:rsidRDefault="00703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4508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Lydia Leon, Secretary</w:t>
            </w:r>
          </w:p>
        </w:tc>
      </w:tr>
    </w:tbl>
    <w:p w14:paraId="16BCAA18" w14:textId="77777777" w:rsidR="001860B3" w:rsidRPr="0044508A" w:rsidRDefault="00703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Theme="majorHAnsi" w:hAnsiTheme="majorHAnsi" w:cstheme="majorHAnsi"/>
          <w:color w:val="000000"/>
          <w:sz w:val="24"/>
          <w:szCs w:val="24"/>
        </w:rPr>
      </w:pPr>
      <w:r w:rsidRPr="0044508A">
        <w:rPr>
          <w:rFonts w:asciiTheme="majorHAnsi" w:hAnsiTheme="majorHAnsi" w:cstheme="majorHAnsi"/>
          <w:color w:val="000000"/>
          <w:sz w:val="24"/>
          <w:szCs w:val="24"/>
        </w:rPr>
        <w:t>Attendees:  See attached sign-in sheets.</w:t>
      </w:r>
    </w:p>
    <w:p w14:paraId="21206DFE" w14:textId="77777777" w:rsidR="006D6BC4" w:rsidRPr="0044508A" w:rsidRDefault="006D6B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Theme="majorHAnsi" w:hAnsiTheme="majorHAnsi" w:cstheme="majorHAnsi"/>
          <w:color w:val="000000"/>
          <w:sz w:val="24"/>
          <w:szCs w:val="24"/>
        </w:rPr>
      </w:pPr>
      <w:bookmarkStart w:id="0" w:name="_GoBack"/>
      <w:bookmarkEnd w:id="0"/>
    </w:p>
    <w:p w14:paraId="1C6184F1" w14:textId="0DBA595C" w:rsidR="0044508A" w:rsidRPr="00096A90" w:rsidRDefault="00A92BEA" w:rsidP="00F52EC7">
      <w:pPr>
        <w:pStyle w:val="ListParagraph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Theme="majorHAnsi" w:hAnsiTheme="majorHAnsi" w:cstheme="majorHAnsi"/>
          <w:color w:val="000000"/>
        </w:rPr>
      </w:pPr>
      <w:r w:rsidRPr="00096A90">
        <w:rPr>
          <w:rFonts w:asciiTheme="majorHAnsi" w:hAnsiTheme="majorHAnsi" w:cstheme="majorHAnsi"/>
          <w:b/>
          <w:color w:val="000000"/>
        </w:rPr>
        <w:t>I.</w:t>
      </w:r>
      <w:r w:rsidR="00643BBF" w:rsidRPr="00096A90">
        <w:rPr>
          <w:rFonts w:asciiTheme="majorHAnsi" w:hAnsiTheme="majorHAnsi" w:cstheme="majorHAnsi"/>
          <w:b/>
          <w:color w:val="000000"/>
        </w:rPr>
        <w:t xml:space="preserve"> </w:t>
      </w:r>
      <w:r w:rsidRPr="00096A90">
        <w:rPr>
          <w:rFonts w:asciiTheme="majorHAnsi" w:hAnsiTheme="majorHAnsi" w:cstheme="majorHAnsi"/>
          <w:b/>
          <w:color w:val="000000"/>
        </w:rPr>
        <w:t xml:space="preserve"> </w:t>
      </w:r>
      <w:r w:rsidR="00643BBF" w:rsidRPr="00096A90">
        <w:rPr>
          <w:rFonts w:asciiTheme="majorHAnsi" w:hAnsiTheme="majorHAnsi" w:cstheme="majorHAnsi"/>
          <w:b/>
          <w:color w:val="000000"/>
        </w:rPr>
        <w:t xml:space="preserve">  </w:t>
      </w:r>
      <w:r w:rsidR="00AA7E78" w:rsidRPr="00096A90">
        <w:rPr>
          <w:rFonts w:asciiTheme="majorHAnsi" w:hAnsiTheme="majorHAnsi" w:cstheme="majorHAnsi"/>
          <w:b/>
          <w:color w:val="000000"/>
        </w:rPr>
        <w:t>Call to order/Roll Call</w:t>
      </w:r>
      <w:r w:rsidR="00BD1C19" w:rsidRPr="00096A90">
        <w:rPr>
          <w:rFonts w:asciiTheme="majorHAnsi" w:hAnsiTheme="majorHAnsi" w:cstheme="majorHAnsi"/>
          <w:b/>
          <w:color w:val="000000"/>
        </w:rPr>
        <w:t xml:space="preserve">:  </w:t>
      </w:r>
    </w:p>
    <w:p w14:paraId="2619796D" w14:textId="4102DCFD" w:rsidR="00AA7E78" w:rsidRPr="00096A90" w:rsidRDefault="00A92BEA" w:rsidP="00743574">
      <w:pPr>
        <w:pStyle w:val="ListParagraph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Theme="majorHAnsi" w:hAnsiTheme="majorHAnsi" w:cstheme="majorHAnsi"/>
          <w:color w:val="000000"/>
        </w:rPr>
      </w:pPr>
      <w:r w:rsidRPr="00096A90">
        <w:rPr>
          <w:rFonts w:asciiTheme="majorHAnsi" w:hAnsiTheme="majorHAnsi" w:cstheme="majorHAnsi"/>
          <w:b/>
          <w:color w:val="000000"/>
        </w:rPr>
        <w:t xml:space="preserve">II. </w:t>
      </w:r>
      <w:r w:rsidR="00643BBF" w:rsidRPr="00096A90">
        <w:rPr>
          <w:rFonts w:asciiTheme="majorHAnsi" w:hAnsiTheme="majorHAnsi" w:cstheme="majorHAnsi"/>
          <w:b/>
          <w:color w:val="000000"/>
        </w:rPr>
        <w:t xml:space="preserve">  </w:t>
      </w:r>
      <w:r w:rsidR="007038AF" w:rsidRPr="00096A90">
        <w:rPr>
          <w:rFonts w:asciiTheme="majorHAnsi" w:hAnsiTheme="majorHAnsi" w:cstheme="majorHAnsi"/>
          <w:b/>
          <w:color w:val="000000"/>
        </w:rPr>
        <w:t>I</w:t>
      </w:r>
      <w:r w:rsidR="006C5404" w:rsidRPr="00096A90">
        <w:rPr>
          <w:rFonts w:asciiTheme="majorHAnsi" w:hAnsiTheme="majorHAnsi" w:cstheme="majorHAnsi"/>
          <w:b/>
          <w:color w:val="000000"/>
        </w:rPr>
        <w:t>ntroduction of Special Guest(s):</w:t>
      </w:r>
      <w:r w:rsidR="000C13CE" w:rsidRPr="00096A90">
        <w:rPr>
          <w:rFonts w:asciiTheme="majorHAnsi" w:hAnsiTheme="majorHAnsi" w:cstheme="majorHAnsi"/>
          <w:color w:val="000000"/>
        </w:rPr>
        <w:t xml:space="preserve"> </w:t>
      </w:r>
    </w:p>
    <w:p w14:paraId="72692C73" w14:textId="25E4A317" w:rsidR="000C13CE" w:rsidRPr="00096A90" w:rsidRDefault="002D3B80" w:rsidP="002D3B80">
      <w:pPr>
        <w:pStyle w:val="ListParagraph"/>
        <w:ind w:left="0" w:firstLine="0"/>
        <w:rPr>
          <w:rFonts w:asciiTheme="majorHAnsi" w:hAnsiTheme="majorHAnsi" w:cstheme="majorHAnsi"/>
          <w:color w:val="222222"/>
          <w:shd w:val="clear" w:color="auto" w:fill="FFFFFF"/>
        </w:rPr>
      </w:pPr>
      <w:r w:rsidRPr="00096A90">
        <w:rPr>
          <w:rFonts w:asciiTheme="majorHAnsi" w:hAnsiTheme="majorHAnsi" w:cstheme="majorHAnsi"/>
          <w:b/>
          <w:color w:val="222222"/>
          <w:shd w:val="clear" w:color="auto" w:fill="FFFFFF"/>
        </w:rPr>
        <w:t xml:space="preserve">III. </w:t>
      </w:r>
      <w:r w:rsidR="000C13CE" w:rsidRPr="00096A90">
        <w:rPr>
          <w:rFonts w:asciiTheme="majorHAnsi" w:hAnsiTheme="majorHAnsi" w:cstheme="majorHAnsi"/>
          <w:b/>
          <w:color w:val="222222"/>
          <w:shd w:val="clear" w:color="auto" w:fill="FFFFFF"/>
        </w:rPr>
        <w:t>Review &amp; approval of agenda</w:t>
      </w:r>
      <w:r w:rsidR="000C13CE" w:rsidRPr="00096A90">
        <w:rPr>
          <w:rFonts w:asciiTheme="majorHAnsi" w:hAnsiTheme="majorHAnsi" w:cstheme="majorHAnsi"/>
          <w:color w:val="222222"/>
          <w:shd w:val="clear" w:color="auto" w:fill="FFFFFF"/>
        </w:rPr>
        <w:t xml:space="preserve">:  </w:t>
      </w:r>
    </w:p>
    <w:p w14:paraId="04B1DCD6" w14:textId="4F516047" w:rsidR="002D3B80" w:rsidRPr="00096A90" w:rsidRDefault="000C13CE" w:rsidP="002D3B80">
      <w:pPr>
        <w:pStyle w:val="ListParagraph"/>
        <w:ind w:left="0" w:firstLine="0"/>
        <w:rPr>
          <w:rFonts w:asciiTheme="majorHAnsi" w:hAnsiTheme="majorHAnsi" w:cstheme="majorHAnsi"/>
          <w:color w:val="000000"/>
        </w:rPr>
      </w:pPr>
      <w:r w:rsidRPr="00096A90">
        <w:rPr>
          <w:rFonts w:asciiTheme="majorHAnsi" w:hAnsiTheme="majorHAnsi" w:cstheme="majorHAnsi"/>
          <w:b/>
          <w:color w:val="222222"/>
          <w:shd w:val="clear" w:color="auto" w:fill="FFFFFF"/>
        </w:rPr>
        <w:t>IV</w:t>
      </w:r>
      <w:r w:rsidR="00521037" w:rsidRPr="00096A90">
        <w:rPr>
          <w:rFonts w:asciiTheme="majorHAnsi" w:hAnsiTheme="majorHAnsi" w:cstheme="majorHAnsi"/>
          <w:b/>
          <w:color w:val="222222"/>
          <w:shd w:val="clear" w:color="auto" w:fill="FFFFFF"/>
        </w:rPr>
        <w:t>. Review</w:t>
      </w:r>
      <w:r w:rsidRPr="00096A90">
        <w:rPr>
          <w:rFonts w:asciiTheme="majorHAnsi" w:hAnsiTheme="majorHAnsi" w:cstheme="majorHAnsi"/>
          <w:b/>
          <w:color w:val="222222"/>
          <w:shd w:val="clear" w:color="auto" w:fill="FFFFFF"/>
        </w:rPr>
        <w:t xml:space="preserve"> &amp;</w:t>
      </w:r>
      <w:r w:rsidR="008E64BA">
        <w:rPr>
          <w:rFonts w:asciiTheme="majorHAnsi" w:hAnsiTheme="majorHAnsi" w:cstheme="majorHAnsi"/>
          <w:b/>
          <w:color w:val="222222"/>
          <w:shd w:val="clear" w:color="auto" w:fill="FFFFFF"/>
        </w:rPr>
        <w:t xml:space="preserve"> approval of minutes</w:t>
      </w:r>
      <w:r w:rsidR="00D63F3E">
        <w:rPr>
          <w:rFonts w:asciiTheme="majorHAnsi" w:hAnsiTheme="majorHAnsi" w:cstheme="majorHAnsi"/>
          <w:b/>
          <w:color w:val="222222"/>
          <w:shd w:val="clear" w:color="auto" w:fill="FFFFFF"/>
        </w:rPr>
        <w:t xml:space="preserve"> </w:t>
      </w:r>
    </w:p>
    <w:p w14:paraId="28C7184C" w14:textId="7FE76319" w:rsidR="000C13CE" w:rsidRDefault="000C13CE" w:rsidP="002D3B80">
      <w:pPr>
        <w:pStyle w:val="ListParagraph"/>
        <w:ind w:left="0" w:firstLine="0"/>
        <w:rPr>
          <w:rFonts w:asciiTheme="majorHAnsi" w:hAnsiTheme="majorHAnsi" w:cstheme="majorHAnsi"/>
          <w:color w:val="000000"/>
        </w:rPr>
      </w:pPr>
      <w:r w:rsidRPr="00096A90">
        <w:rPr>
          <w:rFonts w:asciiTheme="majorHAnsi" w:hAnsiTheme="majorHAnsi" w:cstheme="majorHAnsi"/>
          <w:b/>
          <w:color w:val="222222"/>
          <w:shd w:val="clear" w:color="auto" w:fill="FFFFFF"/>
        </w:rPr>
        <w:t>V.  Review &amp; approval of Treasurer’s Report</w:t>
      </w:r>
      <w:r w:rsidRPr="00096A90">
        <w:rPr>
          <w:rFonts w:asciiTheme="majorHAnsi" w:hAnsiTheme="majorHAnsi" w:cstheme="majorHAnsi"/>
          <w:color w:val="222222"/>
          <w:shd w:val="clear" w:color="auto" w:fill="FFFFFF"/>
        </w:rPr>
        <w:t xml:space="preserve">:  </w:t>
      </w:r>
    </w:p>
    <w:p w14:paraId="6E678583" w14:textId="77777777" w:rsidR="008E64BA" w:rsidRDefault="008E64BA" w:rsidP="002D3B80">
      <w:pPr>
        <w:pStyle w:val="ListParagraph"/>
        <w:ind w:left="0" w:firstLine="0"/>
        <w:rPr>
          <w:rFonts w:asciiTheme="majorHAnsi" w:hAnsiTheme="majorHAnsi" w:cstheme="majorHAnsi"/>
          <w:color w:val="000000"/>
        </w:rPr>
      </w:pPr>
    </w:p>
    <w:p w14:paraId="1C2A9741" w14:textId="0A55A711" w:rsidR="008E64BA" w:rsidRPr="008E64BA" w:rsidRDefault="0053100D" w:rsidP="0053100D">
      <w:pPr>
        <w:ind w:hanging="1051"/>
        <w:contextualSpacing/>
        <w:rPr>
          <w:rFonts w:eastAsia="Times New Roman"/>
          <w:b/>
          <w:bCs/>
          <w:sz w:val="24"/>
        </w:rPr>
      </w:pPr>
      <w:r>
        <w:rPr>
          <w:rFonts w:eastAsia="Times New Roman"/>
          <w:b/>
          <w:bCs/>
          <w:sz w:val="24"/>
        </w:rPr>
        <w:t xml:space="preserve">VI. </w:t>
      </w:r>
      <w:r w:rsidR="008E64BA" w:rsidRPr="008E64BA">
        <w:rPr>
          <w:rFonts w:eastAsia="Times New Roman"/>
          <w:b/>
          <w:bCs/>
          <w:sz w:val="24"/>
        </w:rPr>
        <w:t>PRESENTATIONS</w:t>
      </w:r>
    </w:p>
    <w:p w14:paraId="6BFAF32C" w14:textId="77777777" w:rsidR="000309DC" w:rsidRPr="00096A90" w:rsidRDefault="000309DC" w:rsidP="00A92BEA">
      <w:pPr>
        <w:pStyle w:val="ListParagraph"/>
        <w:ind w:left="0" w:firstLine="0"/>
        <w:rPr>
          <w:rFonts w:asciiTheme="majorHAnsi" w:hAnsiTheme="majorHAnsi" w:cstheme="majorHAnsi"/>
          <w:color w:val="222222"/>
          <w:shd w:val="clear" w:color="auto" w:fill="FFFFFF"/>
        </w:rPr>
      </w:pPr>
    </w:p>
    <w:p w14:paraId="4DE0F758" w14:textId="12F6F691" w:rsidR="00C105D7" w:rsidRPr="00096A90" w:rsidRDefault="00486AC3" w:rsidP="0044508A">
      <w:pPr>
        <w:ind w:hanging="1051"/>
        <w:rPr>
          <w:rFonts w:asciiTheme="majorHAnsi" w:hAnsiTheme="majorHAnsi" w:cstheme="majorHAnsi"/>
          <w:b/>
          <w:bCs/>
          <w:sz w:val="24"/>
          <w:szCs w:val="24"/>
        </w:rPr>
      </w:pPr>
      <w:r w:rsidRPr="00096A90">
        <w:rPr>
          <w:rFonts w:asciiTheme="majorHAnsi" w:hAnsiTheme="majorHAnsi" w:cstheme="majorHAnsi"/>
          <w:b/>
          <w:sz w:val="24"/>
          <w:szCs w:val="24"/>
        </w:rPr>
        <w:t>VI</w:t>
      </w:r>
      <w:r w:rsidR="0053100D">
        <w:rPr>
          <w:rFonts w:asciiTheme="majorHAnsi" w:hAnsiTheme="majorHAnsi" w:cstheme="majorHAnsi"/>
          <w:b/>
          <w:sz w:val="24"/>
          <w:szCs w:val="24"/>
        </w:rPr>
        <w:t>I</w:t>
      </w:r>
      <w:r w:rsidR="005F19B7" w:rsidRPr="00096A90">
        <w:rPr>
          <w:rFonts w:asciiTheme="majorHAnsi" w:hAnsiTheme="majorHAnsi" w:cstheme="majorHAnsi"/>
          <w:b/>
          <w:sz w:val="24"/>
          <w:szCs w:val="24"/>
        </w:rPr>
        <w:t xml:space="preserve">. </w:t>
      </w:r>
      <w:r w:rsidR="009A6383" w:rsidRPr="00096A90">
        <w:rPr>
          <w:rFonts w:asciiTheme="majorHAnsi" w:hAnsiTheme="majorHAnsi" w:cstheme="majorHAnsi"/>
          <w:b/>
          <w:sz w:val="24"/>
          <w:szCs w:val="24"/>
        </w:rPr>
        <w:t>OLD</w:t>
      </w:r>
      <w:r w:rsidR="0062636B" w:rsidRPr="00096A90">
        <w:rPr>
          <w:rFonts w:asciiTheme="majorHAnsi" w:hAnsiTheme="majorHAnsi" w:cstheme="majorHAnsi"/>
          <w:b/>
          <w:sz w:val="24"/>
          <w:szCs w:val="24"/>
        </w:rPr>
        <w:t xml:space="preserve"> BUSINESS</w:t>
      </w:r>
    </w:p>
    <w:p w14:paraId="1250D37E" w14:textId="2A4AA1A8" w:rsidR="00FD77BF" w:rsidRPr="00FD77BF" w:rsidRDefault="00FD77BF" w:rsidP="00F52EC7">
      <w:pPr>
        <w:ind w:hanging="331"/>
        <w:rPr>
          <w:rFonts w:asciiTheme="majorHAnsi" w:hAnsiTheme="majorHAnsi" w:cstheme="majorHAnsi"/>
          <w:bCs/>
          <w:sz w:val="24"/>
          <w:szCs w:val="24"/>
        </w:rPr>
      </w:pPr>
      <w:r w:rsidRPr="00FD77BF">
        <w:rPr>
          <w:rFonts w:eastAsia="Times New Roman"/>
          <w:b/>
          <w:bCs/>
          <w:sz w:val="24"/>
        </w:rPr>
        <w:t>A</w:t>
      </w:r>
      <w:r w:rsidR="00F52EC7">
        <w:rPr>
          <w:rFonts w:eastAsia="Times New Roman"/>
          <w:b/>
          <w:bCs/>
          <w:sz w:val="24"/>
        </w:rPr>
        <w:t>.</w:t>
      </w:r>
    </w:p>
    <w:p w14:paraId="6A733F44" w14:textId="275DE5C7" w:rsidR="009A6383" w:rsidRPr="00096A90" w:rsidRDefault="00A91D44" w:rsidP="0044508A">
      <w:pPr>
        <w:ind w:hanging="1051"/>
        <w:rPr>
          <w:rFonts w:asciiTheme="majorHAnsi" w:hAnsiTheme="majorHAnsi" w:cstheme="majorHAnsi"/>
          <w:b/>
          <w:bCs/>
          <w:sz w:val="24"/>
          <w:szCs w:val="24"/>
        </w:rPr>
      </w:pPr>
      <w:r w:rsidRPr="00096A90"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53100D"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486AC3" w:rsidRPr="00096A90">
        <w:rPr>
          <w:rFonts w:asciiTheme="majorHAnsi" w:hAnsiTheme="majorHAnsi" w:cstheme="majorHAnsi"/>
          <w:b/>
          <w:bCs/>
          <w:sz w:val="24"/>
          <w:szCs w:val="24"/>
        </w:rPr>
        <w:t>II</w:t>
      </w:r>
      <w:r w:rsidR="005F19B7" w:rsidRPr="00096A90">
        <w:rPr>
          <w:rFonts w:asciiTheme="majorHAnsi" w:hAnsiTheme="majorHAnsi" w:cstheme="majorHAnsi"/>
          <w:b/>
          <w:bCs/>
          <w:sz w:val="24"/>
          <w:szCs w:val="24"/>
        </w:rPr>
        <w:t xml:space="preserve">. </w:t>
      </w:r>
      <w:r w:rsidR="009A6383" w:rsidRPr="00096A90">
        <w:rPr>
          <w:rFonts w:asciiTheme="majorHAnsi" w:hAnsiTheme="majorHAnsi" w:cstheme="majorHAnsi"/>
          <w:b/>
          <w:bCs/>
          <w:sz w:val="24"/>
          <w:szCs w:val="24"/>
        </w:rPr>
        <w:t>NEW BUSINESS</w:t>
      </w:r>
    </w:p>
    <w:p w14:paraId="32DF144F" w14:textId="0C286A40" w:rsidR="009E13BA" w:rsidRDefault="009E13BA" w:rsidP="00F52E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331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9E13BA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A. </w:t>
      </w:r>
    </w:p>
    <w:p w14:paraId="3DC8CA0F" w14:textId="77777777" w:rsidR="00FD77BF" w:rsidRPr="00FD77BF" w:rsidRDefault="00FD77BF" w:rsidP="00FD77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720"/>
        <w:rPr>
          <w:rFonts w:asciiTheme="majorHAnsi" w:hAnsiTheme="majorHAnsi" w:cstheme="majorHAnsi"/>
          <w:color w:val="000000"/>
          <w:sz w:val="24"/>
          <w:szCs w:val="24"/>
        </w:rPr>
      </w:pPr>
    </w:p>
    <w:p w14:paraId="5844E234" w14:textId="11B25650" w:rsidR="0049327E" w:rsidRPr="00096A90" w:rsidRDefault="0053100D" w:rsidP="0049327E">
      <w:pPr>
        <w:shd w:val="clear" w:color="auto" w:fill="FFFFFF"/>
        <w:tabs>
          <w:tab w:val="left" w:pos="450"/>
        </w:tabs>
        <w:ind w:hanging="1051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>IX</w:t>
      </w:r>
      <w:r w:rsidR="005F19B7" w:rsidRPr="00096A90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. </w:t>
      </w:r>
      <w:r w:rsidR="00FA5AC0" w:rsidRPr="00096A90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COMMUNITY </w:t>
      </w:r>
      <w:r w:rsidR="00D238BE" w:rsidRPr="00096A90">
        <w:rPr>
          <w:rFonts w:asciiTheme="majorHAnsi" w:hAnsiTheme="majorHAnsi" w:cstheme="majorHAnsi"/>
          <w:b/>
          <w:color w:val="000000"/>
          <w:sz w:val="24"/>
          <w:szCs w:val="24"/>
        </w:rPr>
        <w:t>INFO</w:t>
      </w:r>
    </w:p>
    <w:p w14:paraId="4859CC92" w14:textId="0405CD58" w:rsidR="00FB2500" w:rsidRDefault="00420E1F" w:rsidP="00F52EC7">
      <w:pPr>
        <w:shd w:val="clear" w:color="auto" w:fill="FFFFFF"/>
        <w:tabs>
          <w:tab w:val="left" w:pos="450"/>
        </w:tabs>
        <w:ind w:left="1350" w:hanging="1051"/>
        <w:rPr>
          <w:rFonts w:asciiTheme="majorHAnsi" w:hAnsiTheme="majorHAnsi" w:cstheme="majorHAnsi"/>
          <w:color w:val="000000"/>
          <w:sz w:val="24"/>
          <w:szCs w:val="24"/>
        </w:rPr>
      </w:pPr>
      <w:r w:rsidRPr="00096A90">
        <w:rPr>
          <w:rFonts w:asciiTheme="majorHAnsi" w:hAnsiTheme="majorHAnsi" w:cstheme="majorHAnsi"/>
          <w:b/>
          <w:color w:val="000000"/>
          <w:sz w:val="24"/>
          <w:szCs w:val="24"/>
        </w:rPr>
        <w:tab/>
      </w:r>
      <w:r w:rsidR="00F52EC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</w:t>
      </w:r>
      <w:r w:rsidR="003C7524" w:rsidRPr="003C7524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A. </w:t>
      </w:r>
    </w:p>
    <w:p w14:paraId="2CE1B422" w14:textId="3809C9FE" w:rsidR="00486AC3" w:rsidRPr="00096A90" w:rsidRDefault="00486AC3" w:rsidP="00FB2500">
      <w:pPr>
        <w:shd w:val="clear" w:color="auto" w:fill="FFFFFF"/>
        <w:tabs>
          <w:tab w:val="left" w:pos="450"/>
        </w:tabs>
        <w:ind w:left="1350" w:hanging="1051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096A90">
        <w:rPr>
          <w:rFonts w:asciiTheme="majorHAnsi" w:hAnsiTheme="majorHAnsi" w:cstheme="majorHAnsi"/>
          <w:b/>
          <w:color w:val="000000"/>
          <w:sz w:val="24"/>
          <w:szCs w:val="24"/>
        </w:rPr>
        <w:tab/>
      </w:r>
    </w:p>
    <w:p w14:paraId="69C847CD" w14:textId="01A5F3F0" w:rsidR="00486AC3" w:rsidRPr="00096A90" w:rsidRDefault="00486AC3" w:rsidP="00486AC3">
      <w:pPr>
        <w:shd w:val="clear" w:color="auto" w:fill="FFFFFF"/>
        <w:tabs>
          <w:tab w:val="left" w:pos="450"/>
        </w:tabs>
        <w:ind w:hanging="1051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096A90">
        <w:rPr>
          <w:rFonts w:asciiTheme="majorHAnsi" w:hAnsiTheme="majorHAnsi" w:cstheme="majorHAnsi"/>
          <w:b/>
          <w:color w:val="000000"/>
          <w:sz w:val="24"/>
          <w:szCs w:val="24"/>
        </w:rPr>
        <w:t>X. ANNOUNCEMENTS</w:t>
      </w:r>
    </w:p>
    <w:p w14:paraId="335ACB1B" w14:textId="6BC6BDEF" w:rsidR="009658DA" w:rsidRDefault="00FB2500" w:rsidP="00F52EC7">
      <w:pPr>
        <w:shd w:val="clear" w:color="auto" w:fill="FFFFFF"/>
        <w:tabs>
          <w:tab w:val="left" w:pos="450"/>
        </w:tabs>
        <w:ind w:left="1350" w:hanging="1051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ab/>
      </w:r>
      <w:r w:rsidR="00F52EC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  </w:t>
      </w:r>
      <w:r w:rsidRPr="00FB2500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A.  </w:t>
      </w:r>
    </w:p>
    <w:p w14:paraId="6031487C" w14:textId="77777777" w:rsidR="009658DA" w:rsidRPr="00FB2500" w:rsidRDefault="009658DA" w:rsidP="00FB2500">
      <w:pPr>
        <w:shd w:val="clear" w:color="auto" w:fill="FFFFFF"/>
        <w:tabs>
          <w:tab w:val="left" w:pos="450"/>
        </w:tabs>
        <w:ind w:left="1350" w:hanging="1051"/>
        <w:rPr>
          <w:rFonts w:asciiTheme="majorHAnsi" w:hAnsiTheme="majorHAnsi" w:cstheme="majorHAnsi"/>
          <w:color w:val="000000"/>
          <w:sz w:val="24"/>
          <w:szCs w:val="24"/>
        </w:rPr>
      </w:pPr>
    </w:p>
    <w:p w14:paraId="1078D4CB" w14:textId="568BEC7E" w:rsidR="00486AC3" w:rsidRPr="00096A90" w:rsidRDefault="00486AC3" w:rsidP="00486AC3">
      <w:pPr>
        <w:shd w:val="clear" w:color="auto" w:fill="FFFFFF"/>
        <w:tabs>
          <w:tab w:val="left" w:pos="450"/>
        </w:tabs>
        <w:ind w:hanging="1051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096A90">
        <w:rPr>
          <w:rFonts w:asciiTheme="majorHAnsi" w:hAnsiTheme="majorHAnsi" w:cstheme="majorHAnsi"/>
          <w:b/>
          <w:color w:val="000000"/>
          <w:sz w:val="24"/>
          <w:szCs w:val="24"/>
        </w:rPr>
        <w:t>X</w:t>
      </w:r>
      <w:r w:rsidR="0053100D">
        <w:rPr>
          <w:rFonts w:asciiTheme="majorHAnsi" w:hAnsiTheme="majorHAnsi" w:cstheme="majorHAnsi"/>
          <w:b/>
          <w:color w:val="000000"/>
          <w:sz w:val="24"/>
          <w:szCs w:val="24"/>
        </w:rPr>
        <w:t>I</w:t>
      </w:r>
      <w:r w:rsidRPr="00096A90">
        <w:rPr>
          <w:rFonts w:asciiTheme="majorHAnsi" w:hAnsiTheme="majorHAnsi" w:cstheme="majorHAnsi"/>
          <w:b/>
          <w:color w:val="000000"/>
          <w:sz w:val="24"/>
          <w:szCs w:val="24"/>
        </w:rPr>
        <w:t>. ADJOURNMENT</w:t>
      </w:r>
    </w:p>
    <w:p w14:paraId="798CAECF" w14:textId="76D7E19B" w:rsidR="00952C42" w:rsidRPr="00096A90" w:rsidRDefault="00486AC3" w:rsidP="00486AC3">
      <w:pPr>
        <w:shd w:val="clear" w:color="auto" w:fill="FFFFFF"/>
        <w:tabs>
          <w:tab w:val="left" w:pos="450"/>
        </w:tabs>
        <w:ind w:hanging="1051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096A90">
        <w:rPr>
          <w:rFonts w:asciiTheme="majorHAnsi" w:hAnsiTheme="majorHAnsi" w:cstheme="majorHAnsi"/>
          <w:b/>
          <w:color w:val="000000"/>
          <w:sz w:val="24"/>
          <w:szCs w:val="24"/>
        </w:rPr>
        <w:tab/>
        <w:t xml:space="preserve">   </w:t>
      </w:r>
    </w:p>
    <w:p w14:paraId="5F0C20B6" w14:textId="77777777" w:rsidR="00A92BEA" w:rsidRPr="00096A90" w:rsidRDefault="00A92BEA" w:rsidP="00952C42">
      <w:pPr>
        <w:spacing w:after="200" w:line="276" w:lineRule="auto"/>
        <w:ind w:hanging="1051"/>
        <w:rPr>
          <w:rFonts w:asciiTheme="majorHAnsi" w:hAnsiTheme="majorHAnsi" w:cstheme="majorHAnsi"/>
          <w:color w:val="000000"/>
          <w:sz w:val="24"/>
          <w:szCs w:val="24"/>
        </w:rPr>
      </w:pPr>
    </w:p>
    <w:p w14:paraId="6F4FBD42" w14:textId="77777777" w:rsidR="00A92BEA" w:rsidRPr="00096A90" w:rsidRDefault="00A92BEA" w:rsidP="00952C42">
      <w:pPr>
        <w:spacing w:after="200" w:line="276" w:lineRule="auto"/>
        <w:ind w:hanging="1051"/>
        <w:rPr>
          <w:rFonts w:asciiTheme="majorHAnsi" w:hAnsiTheme="majorHAnsi" w:cstheme="majorHAnsi"/>
          <w:color w:val="000000"/>
          <w:sz w:val="24"/>
          <w:szCs w:val="24"/>
        </w:rPr>
      </w:pPr>
    </w:p>
    <w:p w14:paraId="0046126B" w14:textId="3FA4BBED" w:rsidR="001860B3" w:rsidRPr="00096A90" w:rsidRDefault="00051312" w:rsidP="00A92BEA">
      <w:pPr>
        <w:spacing w:after="200" w:line="276" w:lineRule="auto"/>
        <w:ind w:left="450" w:hanging="1051"/>
        <w:rPr>
          <w:rFonts w:asciiTheme="majorHAnsi" w:hAnsiTheme="majorHAnsi" w:cstheme="majorHAnsi"/>
          <w:b/>
          <w:bCs/>
          <w:sz w:val="24"/>
          <w:szCs w:val="24"/>
        </w:rPr>
      </w:pPr>
      <w:r w:rsidRPr="00096A90">
        <w:rPr>
          <w:rFonts w:asciiTheme="majorHAnsi" w:hAnsiTheme="majorHAnsi" w:cstheme="majorHAnsi"/>
          <w:color w:val="000000"/>
          <w:sz w:val="24"/>
          <w:szCs w:val="24"/>
        </w:rPr>
        <w:t xml:space="preserve">                              </w:t>
      </w:r>
      <w:r w:rsidR="007038AF" w:rsidRPr="00096A90">
        <w:rPr>
          <w:rFonts w:asciiTheme="majorHAnsi" w:hAnsiTheme="majorHAnsi" w:cstheme="majorHAnsi"/>
          <w:color w:val="000000"/>
          <w:sz w:val="24"/>
          <w:szCs w:val="24"/>
        </w:rPr>
        <w:t xml:space="preserve">Submitted by </w:t>
      </w:r>
      <w:r w:rsidR="00521037" w:rsidRPr="00096A90">
        <w:rPr>
          <w:rFonts w:asciiTheme="majorHAnsi" w:hAnsiTheme="majorHAnsi" w:cstheme="majorHAnsi"/>
          <w:color w:val="000000"/>
          <w:sz w:val="24"/>
          <w:szCs w:val="24"/>
        </w:rPr>
        <w:t>Claire White</w:t>
      </w:r>
      <w:r w:rsidR="00566B1F" w:rsidRPr="00096A90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="00521037" w:rsidRPr="00096A90">
        <w:rPr>
          <w:rFonts w:asciiTheme="majorHAnsi" w:hAnsiTheme="majorHAnsi" w:cstheme="majorHAnsi"/>
          <w:color w:val="000000"/>
          <w:sz w:val="24"/>
          <w:szCs w:val="24"/>
        </w:rPr>
        <w:t xml:space="preserve">Admin </w:t>
      </w:r>
      <w:r w:rsidR="00566B1F" w:rsidRPr="00096A90">
        <w:rPr>
          <w:rFonts w:asciiTheme="majorHAnsi" w:hAnsiTheme="majorHAnsi" w:cstheme="majorHAnsi"/>
          <w:color w:val="000000"/>
          <w:sz w:val="24"/>
          <w:szCs w:val="24"/>
        </w:rPr>
        <w:t>Secretary</w:t>
      </w:r>
      <w:r w:rsidR="009658DA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</w:p>
    <w:sectPr w:rsidR="001860B3" w:rsidRPr="00096A90" w:rsidSect="000A4A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720" w:bottom="245" w:left="720" w:header="144" w:footer="14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9C98F" w14:textId="77777777" w:rsidR="005F10ED" w:rsidRDefault="005F10ED">
      <w:r>
        <w:separator/>
      </w:r>
    </w:p>
  </w:endnote>
  <w:endnote w:type="continuationSeparator" w:id="0">
    <w:p w14:paraId="090E72FD" w14:textId="77777777" w:rsidR="005F10ED" w:rsidRDefault="005F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C8DC7" w14:textId="77777777" w:rsidR="00F52EC7" w:rsidRDefault="00F52E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F36FF" w14:textId="77777777" w:rsidR="009658DA" w:rsidRPr="0084558F" w:rsidRDefault="009658DA">
    <w:pPr>
      <w:pStyle w:val="Footer"/>
      <w:jc w:val="right"/>
      <w:rPr>
        <w:b/>
      </w:rPr>
    </w:pPr>
    <w:r w:rsidRPr="0084558F">
      <w:rPr>
        <w:b/>
        <w:color w:val="4F81BD" w:themeColor="accent1"/>
        <w:sz w:val="20"/>
        <w:szCs w:val="20"/>
      </w:rPr>
      <w:t xml:space="preserve">pg. </w:t>
    </w:r>
    <w:r w:rsidRPr="0084558F">
      <w:rPr>
        <w:b/>
        <w:color w:val="4F81BD" w:themeColor="accent1"/>
        <w:sz w:val="20"/>
        <w:szCs w:val="20"/>
      </w:rPr>
      <w:fldChar w:fldCharType="begin"/>
    </w:r>
    <w:r w:rsidRPr="0084558F">
      <w:rPr>
        <w:b/>
        <w:color w:val="4F81BD" w:themeColor="accent1"/>
        <w:sz w:val="20"/>
        <w:szCs w:val="20"/>
      </w:rPr>
      <w:instrText xml:space="preserve"> PAGE  \* Arabic </w:instrText>
    </w:r>
    <w:r w:rsidRPr="0084558F">
      <w:rPr>
        <w:b/>
        <w:color w:val="4F81BD" w:themeColor="accent1"/>
        <w:sz w:val="20"/>
        <w:szCs w:val="20"/>
      </w:rPr>
      <w:fldChar w:fldCharType="separate"/>
    </w:r>
    <w:r w:rsidR="00F52EC7">
      <w:rPr>
        <w:b/>
        <w:noProof/>
        <w:color w:val="4F81BD" w:themeColor="accent1"/>
        <w:sz w:val="20"/>
        <w:szCs w:val="20"/>
      </w:rPr>
      <w:t>1</w:t>
    </w:r>
    <w:r w:rsidRPr="0084558F">
      <w:rPr>
        <w:b/>
        <w:color w:val="4F81BD" w:themeColor="accent1"/>
        <w:sz w:val="20"/>
        <w:szCs w:val="20"/>
      </w:rPr>
      <w:fldChar w:fldCharType="end"/>
    </w:r>
  </w:p>
  <w:p w14:paraId="053F5E5B" w14:textId="4655183A" w:rsidR="009658DA" w:rsidRDefault="009658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2CF08" w14:textId="77777777" w:rsidR="00F52EC7" w:rsidRDefault="00F52E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57C24" w14:textId="77777777" w:rsidR="005F10ED" w:rsidRDefault="005F10ED">
      <w:r>
        <w:separator/>
      </w:r>
    </w:p>
  </w:footnote>
  <w:footnote w:type="continuationSeparator" w:id="0">
    <w:p w14:paraId="6949BE62" w14:textId="77777777" w:rsidR="005F10ED" w:rsidRDefault="005F1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B6338" w14:textId="34A593BB" w:rsidR="00F52EC7" w:rsidRDefault="00F52EC7">
    <w:pPr>
      <w:pStyle w:val="Header"/>
    </w:pPr>
    <w:r>
      <w:rPr>
        <w:noProof/>
      </w:rPr>
      <w:pict w14:anchorId="794705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553329" o:spid="_x0000_s2050" type="#_x0000_t136" style="position:absolute;left:0;text-align:left;margin-left:0;margin-top:0;width:850pt;height:56.5pt;rotation:315;z-index:-251655168;mso-position-horizontal:center;mso-position-horizontal-relative:margin;mso-position-vertical:center;mso-position-vertical-relative:margin" o:allowincell="f" fillcolor="#76923c [2406]" stroked="f">
          <v:textpath style="font-family:&quot;Arial Black&quot;;font-size:40pt" string="NO MTG - NIGHT OUT AGAINST CRIM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33EF8" w14:textId="736A72BD" w:rsidR="00F52EC7" w:rsidRDefault="00F52EC7">
    <w:pPr>
      <w:pStyle w:val="Header"/>
    </w:pPr>
    <w:r>
      <w:rPr>
        <w:noProof/>
      </w:rPr>
      <w:pict w14:anchorId="37AFEE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553330" o:spid="_x0000_s2051" type="#_x0000_t136" style="position:absolute;left:0;text-align:left;margin-left:0;margin-top:0;width:850pt;height:56.5pt;rotation:315;z-index:-251653120;mso-position-horizontal:center;mso-position-horizontal-relative:margin;mso-position-vertical:center;mso-position-vertical-relative:margin" o:allowincell="f" fillcolor="#76923c [2406]" stroked="f">
          <v:textpath style="font-family:&quot;Arial Black&quot;;font-size:40pt" string="NO MTG - NIGHT OUT AGAINST CRIM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1E93F" w14:textId="790ACC29" w:rsidR="00F52EC7" w:rsidRDefault="00F52EC7">
    <w:pPr>
      <w:pStyle w:val="Header"/>
    </w:pPr>
    <w:r>
      <w:rPr>
        <w:noProof/>
      </w:rPr>
      <w:pict w14:anchorId="463EFA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553328" o:spid="_x0000_s2049" type="#_x0000_t136" style="position:absolute;left:0;text-align:left;margin-left:0;margin-top:0;width:850pt;height:56.5pt;rotation:315;z-index:-251657216;mso-position-horizontal:center;mso-position-horizontal-relative:margin;mso-position-vertical:center;mso-position-vertical-relative:margin" o:allowincell="f" fillcolor="#76923c [2406]" stroked="f">
          <v:textpath style="font-family:&quot;Arial Black&quot;;font-size:40pt" string="NO MTG - NIGHT OUT AGAINST CRIM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A05D3"/>
    <w:multiLevelType w:val="hybridMultilevel"/>
    <w:tmpl w:val="84D693E2"/>
    <w:lvl w:ilvl="0" w:tplc="B80C44B0">
      <w:start w:val="1"/>
      <w:numFmt w:val="upperLetter"/>
      <w:lvlText w:val="%1."/>
      <w:lvlJc w:val="left"/>
      <w:pPr>
        <w:ind w:left="79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1" w:hanging="360"/>
      </w:pPr>
    </w:lvl>
    <w:lvl w:ilvl="2" w:tplc="0409001B" w:tentative="1">
      <w:start w:val="1"/>
      <w:numFmt w:val="lowerRoman"/>
      <w:lvlText w:val="%3."/>
      <w:lvlJc w:val="right"/>
      <w:pPr>
        <w:ind w:left="2231" w:hanging="180"/>
      </w:pPr>
    </w:lvl>
    <w:lvl w:ilvl="3" w:tplc="0409000F" w:tentative="1">
      <w:start w:val="1"/>
      <w:numFmt w:val="decimal"/>
      <w:lvlText w:val="%4."/>
      <w:lvlJc w:val="left"/>
      <w:pPr>
        <w:ind w:left="2951" w:hanging="360"/>
      </w:pPr>
    </w:lvl>
    <w:lvl w:ilvl="4" w:tplc="04090019" w:tentative="1">
      <w:start w:val="1"/>
      <w:numFmt w:val="lowerLetter"/>
      <w:lvlText w:val="%5."/>
      <w:lvlJc w:val="left"/>
      <w:pPr>
        <w:ind w:left="3671" w:hanging="360"/>
      </w:pPr>
    </w:lvl>
    <w:lvl w:ilvl="5" w:tplc="0409001B" w:tentative="1">
      <w:start w:val="1"/>
      <w:numFmt w:val="lowerRoman"/>
      <w:lvlText w:val="%6."/>
      <w:lvlJc w:val="right"/>
      <w:pPr>
        <w:ind w:left="4391" w:hanging="180"/>
      </w:pPr>
    </w:lvl>
    <w:lvl w:ilvl="6" w:tplc="0409000F" w:tentative="1">
      <w:start w:val="1"/>
      <w:numFmt w:val="decimal"/>
      <w:lvlText w:val="%7."/>
      <w:lvlJc w:val="left"/>
      <w:pPr>
        <w:ind w:left="5111" w:hanging="360"/>
      </w:pPr>
    </w:lvl>
    <w:lvl w:ilvl="7" w:tplc="04090019" w:tentative="1">
      <w:start w:val="1"/>
      <w:numFmt w:val="lowerLetter"/>
      <w:lvlText w:val="%8."/>
      <w:lvlJc w:val="left"/>
      <w:pPr>
        <w:ind w:left="5831" w:hanging="360"/>
      </w:pPr>
    </w:lvl>
    <w:lvl w:ilvl="8" w:tplc="04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" w15:restartNumberingAfterBreak="0">
    <w:nsid w:val="0C6F1F43"/>
    <w:multiLevelType w:val="hybridMultilevel"/>
    <w:tmpl w:val="278EFCAC"/>
    <w:lvl w:ilvl="0" w:tplc="B9905674">
      <w:start w:val="1"/>
      <w:numFmt w:val="upperLetter"/>
      <w:lvlText w:val="%1."/>
      <w:lvlJc w:val="left"/>
      <w:pPr>
        <w:ind w:left="6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1198175B"/>
    <w:multiLevelType w:val="hybridMultilevel"/>
    <w:tmpl w:val="D068CEA4"/>
    <w:lvl w:ilvl="0" w:tplc="74A67F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D539C0"/>
    <w:multiLevelType w:val="hybridMultilevel"/>
    <w:tmpl w:val="77B83C62"/>
    <w:lvl w:ilvl="0" w:tplc="EAAE94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99666A"/>
    <w:multiLevelType w:val="hybridMultilevel"/>
    <w:tmpl w:val="11F67132"/>
    <w:lvl w:ilvl="0" w:tplc="EF6831F2">
      <w:start w:val="1"/>
      <w:numFmt w:val="upperLetter"/>
      <w:lvlText w:val="%1."/>
      <w:lvlJc w:val="left"/>
      <w:pPr>
        <w:ind w:left="1080" w:hanging="360"/>
      </w:pPr>
      <w:rPr>
        <w:rFonts w:asciiTheme="majorHAnsi" w:eastAsia="Calibri" w:hAnsiTheme="majorHAnsi" w:cstheme="majorHAnsi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A659BE"/>
    <w:multiLevelType w:val="hybridMultilevel"/>
    <w:tmpl w:val="49C689A2"/>
    <w:lvl w:ilvl="0" w:tplc="90B2820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776A73"/>
    <w:multiLevelType w:val="hybridMultilevel"/>
    <w:tmpl w:val="2D5C9A3C"/>
    <w:lvl w:ilvl="0" w:tplc="16A4E5BE">
      <w:start w:val="1"/>
      <w:numFmt w:val="upperLetter"/>
      <w:lvlText w:val="%1.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21270AA3"/>
    <w:multiLevelType w:val="hybridMultilevel"/>
    <w:tmpl w:val="37D8A30E"/>
    <w:lvl w:ilvl="0" w:tplc="72C45B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39770B"/>
    <w:multiLevelType w:val="hybridMultilevel"/>
    <w:tmpl w:val="6AE8CD82"/>
    <w:lvl w:ilvl="0" w:tplc="2AE27306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8F46C2"/>
    <w:multiLevelType w:val="hybridMultilevel"/>
    <w:tmpl w:val="11F8D4D4"/>
    <w:lvl w:ilvl="0" w:tplc="44EC78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0D20D8"/>
    <w:multiLevelType w:val="hybridMultilevel"/>
    <w:tmpl w:val="618A4AA2"/>
    <w:lvl w:ilvl="0" w:tplc="F94A2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416421"/>
    <w:multiLevelType w:val="hybridMultilevel"/>
    <w:tmpl w:val="D76A896A"/>
    <w:lvl w:ilvl="0" w:tplc="88129C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A34B59"/>
    <w:multiLevelType w:val="hybridMultilevel"/>
    <w:tmpl w:val="12884BD8"/>
    <w:lvl w:ilvl="0" w:tplc="18C8F6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0C6905"/>
    <w:multiLevelType w:val="hybridMultilevel"/>
    <w:tmpl w:val="7C66D090"/>
    <w:lvl w:ilvl="0" w:tplc="31B086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20339F"/>
    <w:multiLevelType w:val="hybridMultilevel"/>
    <w:tmpl w:val="B7F0209E"/>
    <w:lvl w:ilvl="0" w:tplc="A722522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321CD"/>
    <w:multiLevelType w:val="hybridMultilevel"/>
    <w:tmpl w:val="2ABA9F8A"/>
    <w:lvl w:ilvl="0" w:tplc="5CAEE1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509BC"/>
    <w:multiLevelType w:val="hybridMultilevel"/>
    <w:tmpl w:val="1606326A"/>
    <w:lvl w:ilvl="0" w:tplc="9B885A92">
      <w:start w:val="1"/>
      <w:numFmt w:val="upperRoman"/>
      <w:lvlText w:val="%1."/>
      <w:lvlJc w:val="left"/>
      <w:pPr>
        <w:ind w:left="720" w:hanging="720"/>
      </w:pPr>
      <w:rPr>
        <w:rFonts w:asciiTheme="majorHAnsi" w:eastAsia="Times New Roman" w:hAnsiTheme="majorHAnsi" w:cstheme="majorHAnsi"/>
        <w:b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155E5B"/>
    <w:multiLevelType w:val="hybridMultilevel"/>
    <w:tmpl w:val="63E83698"/>
    <w:lvl w:ilvl="0" w:tplc="BD8051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C19191D"/>
    <w:multiLevelType w:val="hybridMultilevel"/>
    <w:tmpl w:val="0F14E410"/>
    <w:lvl w:ilvl="0" w:tplc="7682E8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3246D7"/>
    <w:multiLevelType w:val="hybridMultilevel"/>
    <w:tmpl w:val="C984773A"/>
    <w:lvl w:ilvl="0" w:tplc="81A4CF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EC6825"/>
    <w:multiLevelType w:val="hybridMultilevel"/>
    <w:tmpl w:val="698A4254"/>
    <w:lvl w:ilvl="0" w:tplc="F2B495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41304E"/>
    <w:multiLevelType w:val="hybridMultilevel"/>
    <w:tmpl w:val="DF14966A"/>
    <w:lvl w:ilvl="0" w:tplc="45E033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E6DA1"/>
    <w:multiLevelType w:val="hybridMultilevel"/>
    <w:tmpl w:val="1D162508"/>
    <w:lvl w:ilvl="0" w:tplc="A1802B12">
      <w:start w:val="1"/>
      <w:numFmt w:val="upperLetter"/>
      <w:lvlText w:val="%1."/>
      <w:lvlJc w:val="left"/>
      <w:pPr>
        <w:ind w:left="10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57E652D"/>
    <w:multiLevelType w:val="hybridMultilevel"/>
    <w:tmpl w:val="B2A88E64"/>
    <w:lvl w:ilvl="0" w:tplc="436E610A">
      <w:start w:val="1"/>
      <w:numFmt w:val="upperLetter"/>
      <w:lvlText w:val="%1."/>
      <w:lvlJc w:val="left"/>
      <w:pPr>
        <w:ind w:left="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4" w15:restartNumberingAfterBreak="0">
    <w:nsid w:val="6A9F204C"/>
    <w:multiLevelType w:val="hybridMultilevel"/>
    <w:tmpl w:val="E6FAC2D6"/>
    <w:lvl w:ilvl="0" w:tplc="1C38D4FC">
      <w:start w:val="1"/>
      <w:numFmt w:val="upperLetter"/>
      <w:lvlText w:val="%1."/>
      <w:lvlJc w:val="left"/>
      <w:pPr>
        <w:ind w:left="1080" w:hanging="360"/>
      </w:pPr>
      <w:rPr>
        <w:rFonts w:asciiTheme="majorHAnsi" w:eastAsia="Times New Roman" w:hAnsiTheme="majorHAnsi" w:cstheme="majorHAnsi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FE3C3D"/>
    <w:multiLevelType w:val="hybridMultilevel"/>
    <w:tmpl w:val="3692DBBA"/>
    <w:lvl w:ilvl="0" w:tplc="16A4E5BE">
      <w:start w:val="1"/>
      <w:numFmt w:val="upperLetter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6" w15:restartNumberingAfterBreak="0">
    <w:nsid w:val="6C082F9C"/>
    <w:multiLevelType w:val="hybridMultilevel"/>
    <w:tmpl w:val="7C1CC758"/>
    <w:lvl w:ilvl="0" w:tplc="2AE2730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813AA"/>
    <w:multiLevelType w:val="hybridMultilevel"/>
    <w:tmpl w:val="DBFE2598"/>
    <w:lvl w:ilvl="0" w:tplc="A1802B12">
      <w:start w:val="1"/>
      <w:numFmt w:val="upperLetter"/>
      <w:lvlText w:val="%1."/>
      <w:lvlJc w:val="left"/>
      <w:pPr>
        <w:ind w:left="69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8" w15:restartNumberingAfterBreak="0">
    <w:nsid w:val="6D407F41"/>
    <w:multiLevelType w:val="hybridMultilevel"/>
    <w:tmpl w:val="B0007316"/>
    <w:lvl w:ilvl="0" w:tplc="A148AE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E627FA2"/>
    <w:multiLevelType w:val="hybridMultilevel"/>
    <w:tmpl w:val="E13078F4"/>
    <w:lvl w:ilvl="0" w:tplc="AFFABEFA">
      <w:start w:val="1"/>
      <w:numFmt w:val="upperLetter"/>
      <w:lvlText w:val="%1."/>
      <w:lvlJc w:val="left"/>
      <w:pPr>
        <w:ind w:left="1080" w:hanging="360"/>
      </w:pPr>
      <w:rPr>
        <w:rFonts w:asciiTheme="majorHAnsi" w:eastAsia="Times New Roman" w:hAnsiTheme="majorHAnsi" w:cstheme="majorHAnsi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6F33FB"/>
    <w:multiLevelType w:val="hybridMultilevel"/>
    <w:tmpl w:val="2E02499C"/>
    <w:lvl w:ilvl="0" w:tplc="384AEAAA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264D4"/>
    <w:multiLevelType w:val="hybridMultilevel"/>
    <w:tmpl w:val="FC0E6DF8"/>
    <w:lvl w:ilvl="0" w:tplc="4D483F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4410B0"/>
    <w:multiLevelType w:val="hybridMultilevel"/>
    <w:tmpl w:val="361E91AE"/>
    <w:lvl w:ilvl="0" w:tplc="01A6A4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0"/>
  </w:num>
  <w:num w:numId="3">
    <w:abstractNumId w:val="29"/>
  </w:num>
  <w:num w:numId="4">
    <w:abstractNumId w:val="2"/>
  </w:num>
  <w:num w:numId="5">
    <w:abstractNumId w:val="15"/>
  </w:num>
  <w:num w:numId="6">
    <w:abstractNumId w:val="17"/>
  </w:num>
  <w:num w:numId="7">
    <w:abstractNumId w:val="7"/>
  </w:num>
  <w:num w:numId="8">
    <w:abstractNumId w:val="11"/>
  </w:num>
  <w:num w:numId="9">
    <w:abstractNumId w:val="19"/>
  </w:num>
  <w:num w:numId="10">
    <w:abstractNumId w:val="28"/>
  </w:num>
  <w:num w:numId="11">
    <w:abstractNumId w:val="13"/>
  </w:num>
  <w:num w:numId="12">
    <w:abstractNumId w:val="4"/>
  </w:num>
  <w:num w:numId="13">
    <w:abstractNumId w:val="12"/>
  </w:num>
  <w:num w:numId="14">
    <w:abstractNumId w:val="24"/>
  </w:num>
  <w:num w:numId="15">
    <w:abstractNumId w:val="32"/>
  </w:num>
  <w:num w:numId="16">
    <w:abstractNumId w:val="5"/>
  </w:num>
  <w:num w:numId="17">
    <w:abstractNumId w:val="21"/>
  </w:num>
  <w:num w:numId="18">
    <w:abstractNumId w:val="31"/>
  </w:num>
  <w:num w:numId="19">
    <w:abstractNumId w:val="9"/>
  </w:num>
  <w:num w:numId="20">
    <w:abstractNumId w:val="20"/>
  </w:num>
  <w:num w:numId="21">
    <w:abstractNumId w:val="14"/>
  </w:num>
  <w:num w:numId="22">
    <w:abstractNumId w:val="3"/>
  </w:num>
  <w:num w:numId="23">
    <w:abstractNumId w:val="18"/>
  </w:num>
  <w:num w:numId="24">
    <w:abstractNumId w:val="26"/>
  </w:num>
  <w:num w:numId="25">
    <w:abstractNumId w:val="1"/>
  </w:num>
  <w:num w:numId="26">
    <w:abstractNumId w:val="8"/>
  </w:num>
  <w:num w:numId="27">
    <w:abstractNumId w:val="25"/>
  </w:num>
  <w:num w:numId="28">
    <w:abstractNumId w:val="6"/>
  </w:num>
  <w:num w:numId="29">
    <w:abstractNumId w:val="0"/>
  </w:num>
  <w:num w:numId="30">
    <w:abstractNumId w:val="27"/>
  </w:num>
  <w:num w:numId="31">
    <w:abstractNumId w:val="22"/>
  </w:num>
  <w:num w:numId="32">
    <w:abstractNumId w:val="23"/>
  </w:num>
  <w:num w:numId="33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B3"/>
    <w:rsid w:val="00001371"/>
    <w:rsid w:val="00006C13"/>
    <w:rsid w:val="00010AEA"/>
    <w:rsid w:val="0002020D"/>
    <w:rsid w:val="00020DD2"/>
    <w:rsid w:val="00025A27"/>
    <w:rsid w:val="000309DC"/>
    <w:rsid w:val="000326BD"/>
    <w:rsid w:val="000335A1"/>
    <w:rsid w:val="000402FD"/>
    <w:rsid w:val="00042D74"/>
    <w:rsid w:val="00046CE1"/>
    <w:rsid w:val="00051312"/>
    <w:rsid w:val="000603F1"/>
    <w:rsid w:val="00064428"/>
    <w:rsid w:val="000664D7"/>
    <w:rsid w:val="0007260E"/>
    <w:rsid w:val="00077AE2"/>
    <w:rsid w:val="00080873"/>
    <w:rsid w:val="000920A5"/>
    <w:rsid w:val="00094225"/>
    <w:rsid w:val="00096A90"/>
    <w:rsid w:val="00097FD2"/>
    <w:rsid w:val="000A48F0"/>
    <w:rsid w:val="000A4A16"/>
    <w:rsid w:val="000B1CFC"/>
    <w:rsid w:val="000C13CE"/>
    <w:rsid w:val="000C4649"/>
    <w:rsid w:val="000C7E6E"/>
    <w:rsid w:val="000D2A62"/>
    <w:rsid w:val="000D4069"/>
    <w:rsid w:val="000E4FEE"/>
    <w:rsid w:val="000E63FC"/>
    <w:rsid w:val="000E76D5"/>
    <w:rsid w:val="000F24D9"/>
    <w:rsid w:val="000F6A7F"/>
    <w:rsid w:val="001119EA"/>
    <w:rsid w:val="001136EC"/>
    <w:rsid w:val="0011502A"/>
    <w:rsid w:val="001216D5"/>
    <w:rsid w:val="001224BC"/>
    <w:rsid w:val="001241AC"/>
    <w:rsid w:val="0012721C"/>
    <w:rsid w:val="00131C75"/>
    <w:rsid w:val="001342DA"/>
    <w:rsid w:val="00135604"/>
    <w:rsid w:val="001373AF"/>
    <w:rsid w:val="00140065"/>
    <w:rsid w:val="00140926"/>
    <w:rsid w:val="00141173"/>
    <w:rsid w:val="001413F4"/>
    <w:rsid w:val="0014550F"/>
    <w:rsid w:val="001514C4"/>
    <w:rsid w:val="0015230C"/>
    <w:rsid w:val="0015522A"/>
    <w:rsid w:val="00155E34"/>
    <w:rsid w:val="00161A64"/>
    <w:rsid w:val="00166D4A"/>
    <w:rsid w:val="0017045B"/>
    <w:rsid w:val="001744C3"/>
    <w:rsid w:val="001801FD"/>
    <w:rsid w:val="00181674"/>
    <w:rsid w:val="001860B3"/>
    <w:rsid w:val="00191CDC"/>
    <w:rsid w:val="00192170"/>
    <w:rsid w:val="00192782"/>
    <w:rsid w:val="001952CC"/>
    <w:rsid w:val="00197CD3"/>
    <w:rsid w:val="001A011B"/>
    <w:rsid w:val="001A17B6"/>
    <w:rsid w:val="001A3C31"/>
    <w:rsid w:val="001A78DA"/>
    <w:rsid w:val="001B3598"/>
    <w:rsid w:val="001C0E2C"/>
    <w:rsid w:val="001C406F"/>
    <w:rsid w:val="001D789F"/>
    <w:rsid w:val="001E0E40"/>
    <w:rsid w:val="001E1484"/>
    <w:rsid w:val="001E24A3"/>
    <w:rsid w:val="001E7AEC"/>
    <w:rsid w:val="001F59CD"/>
    <w:rsid w:val="001F6AC9"/>
    <w:rsid w:val="0020361B"/>
    <w:rsid w:val="002044DF"/>
    <w:rsid w:val="00204E1F"/>
    <w:rsid w:val="00207032"/>
    <w:rsid w:val="00207CAB"/>
    <w:rsid w:val="00213D59"/>
    <w:rsid w:val="00214611"/>
    <w:rsid w:val="00221828"/>
    <w:rsid w:val="00223310"/>
    <w:rsid w:val="00230E9C"/>
    <w:rsid w:val="0023560C"/>
    <w:rsid w:val="00242AFE"/>
    <w:rsid w:val="00242FC3"/>
    <w:rsid w:val="002506BA"/>
    <w:rsid w:val="00250D6C"/>
    <w:rsid w:val="00253218"/>
    <w:rsid w:val="0025767B"/>
    <w:rsid w:val="00262977"/>
    <w:rsid w:val="002653DC"/>
    <w:rsid w:val="00271DB3"/>
    <w:rsid w:val="002A10C2"/>
    <w:rsid w:val="002A1C87"/>
    <w:rsid w:val="002A769F"/>
    <w:rsid w:val="002B4327"/>
    <w:rsid w:val="002B4394"/>
    <w:rsid w:val="002B5C3D"/>
    <w:rsid w:val="002C0124"/>
    <w:rsid w:val="002C1A9D"/>
    <w:rsid w:val="002C7632"/>
    <w:rsid w:val="002D10AC"/>
    <w:rsid w:val="002D3B80"/>
    <w:rsid w:val="002D442A"/>
    <w:rsid w:val="002E04C1"/>
    <w:rsid w:val="002E04CB"/>
    <w:rsid w:val="002E66DA"/>
    <w:rsid w:val="002E7C64"/>
    <w:rsid w:val="00301119"/>
    <w:rsid w:val="0030574B"/>
    <w:rsid w:val="003069B9"/>
    <w:rsid w:val="00313037"/>
    <w:rsid w:val="003147D5"/>
    <w:rsid w:val="003151F7"/>
    <w:rsid w:val="00315BB1"/>
    <w:rsid w:val="003232BB"/>
    <w:rsid w:val="0033349C"/>
    <w:rsid w:val="00345054"/>
    <w:rsid w:val="00350094"/>
    <w:rsid w:val="00360392"/>
    <w:rsid w:val="003633E8"/>
    <w:rsid w:val="003717EA"/>
    <w:rsid w:val="00372924"/>
    <w:rsid w:val="00373AFB"/>
    <w:rsid w:val="00375AF0"/>
    <w:rsid w:val="00380F1E"/>
    <w:rsid w:val="00381FB6"/>
    <w:rsid w:val="00390CFE"/>
    <w:rsid w:val="00393A8B"/>
    <w:rsid w:val="003A1BF5"/>
    <w:rsid w:val="003B79D7"/>
    <w:rsid w:val="003C1373"/>
    <w:rsid w:val="003C4A2E"/>
    <w:rsid w:val="003C7524"/>
    <w:rsid w:val="003D4A97"/>
    <w:rsid w:val="003E10AF"/>
    <w:rsid w:val="003E33EB"/>
    <w:rsid w:val="003F1720"/>
    <w:rsid w:val="00404B71"/>
    <w:rsid w:val="00406429"/>
    <w:rsid w:val="00420E1F"/>
    <w:rsid w:val="004304B0"/>
    <w:rsid w:val="00431224"/>
    <w:rsid w:val="00437BDD"/>
    <w:rsid w:val="0044138B"/>
    <w:rsid w:val="0044487E"/>
    <w:rsid w:val="0044508A"/>
    <w:rsid w:val="00452A5E"/>
    <w:rsid w:val="00456691"/>
    <w:rsid w:val="004638F4"/>
    <w:rsid w:val="0047086E"/>
    <w:rsid w:val="0047347D"/>
    <w:rsid w:val="0047537C"/>
    <w:rsid w:val="004755FF"/>
    <w:rsid w:val="00482D36"/>
    <w:rsid w:val="00483915"/>
    <w:rsid w:val="00486AC3"/>
    <w:rsid w:val="0049327E"/>
    <w:rsid w:val="00493F57"/>
    <w:rsid w:val="00494C42"/>
    <w:rsid w:val="004964FF"/>
    <w:rsid w:val="004B36EE"/>
    <w:rsid w:val="004B38A9"/>
    <w:rsid w:val="004C4177"/>
    <w:rsid w:val="004C6824"/>
    <w:rsid w:val="004D1047"/>
    <w:rsid w:val="004D3EA7"/>
    <w:rsid w:val="004D60D0"/>
    <w:rsid w:val="004E03A5"/>
    <w:rsid w:val="004E058F"/>
    <w:rsid w:val="004E2A5D"/>
    <w:rsid w:val="004E6BB7"/>
    <w:rsid w:val="004F4B81"/>
    <w:rsid w:val="00500F09"/>
    <w:rsid w:val="00502D61"/>
    <w:rsid w:val="00503CF7"/>
    <w:rsid w:val="005050E4"/>
    <w:rsid w:val="005154CF"/>
    <w:rsid w:val="00515693"/>
    <w:rsid w:val="00521037"/>
    <w:rsid w:val="00521338"/>
    <w:rsid w:val="00524BF6"/>
    <w:rsid w:val="00525738"/>
    <w:rsid w:val="0053100D"/>
    <w:rsid w:val="005347C5"/>
    <w:rsid w:val="0053520A"/>
    <w:rsid w:val="0054031A"/>
    <w:rsid w:val="00566B1F"/>
    <w:rsid w:val="00571A50"/>
    <w:rsid w:val="005740F8"/>
    <w:rsid w:val="00582B7C"/>
    <w:rsid w:val="00584666"/>
    <w:rsid w:val="005870C3"/>
    <w:rsid w:val="0059022A"/>
    <w:rsid w:val="005912AC"/>
    <w:rsid w:val="00595D6B"/>
    <w:rsid w:val="005A2A34"/>
    <w:rsid w:val="005A4539"/>
    <w:rsid w:val="005A5D06"/>
    <w:rsid w:val="005B7955"/>
    <w:rsid w:val="005C0422"/>
    <w:rsid w:val="005C4D41"/>
    <w:rsid w:val="005D74B8"/>
    <w:rsid w:val="005E1A09"/>
    <w:rsid w:val="005E22E9"/>
    <w:rsid w:val="005E57F8"/>
    <w:rsid w:val="005E5F68"/>
    <w:rsid w:val="005E6A82"/>
    <w:rsid w:val="005F10ED"/>
    <w:rsid w:val="005F19B7"/>
    <w:rsid w:val="005F5527"/>
    <w:rsid w:val="005F556D"/>
    <w:rsid w:val="005F60DC"/>
    <w:rsid w:val="005F6F14"/>
    <w:rsid w:val="006011F2"/>
    <w:rsid w:val="00603531"/>
    <w:rsid w:val="0061029C"/>
    <w:rsid w:val="006148CA"/>
    <w:rsid w:val="0062636B"/>
    <w:rsid w:val="00636638"/>
    <w:rsid w:val="00642336"/>
    <w:rsid w:val="00643BBF"/>
    <w:rsid w:val="00664018"/>
    <w:rsid w:val="00670958"/>
    <w:rsid w:val="006819A5"/>
    <w:rsid w:val="006819E4"/>
    <w:rsid w:val="00683E4F"/>
    <w:rsid w:val="00686192"/>
    <w:rsid w:val="00686253"/>
    <w:rsid w:val="00686868"/>
    <w:rsid w:val="006929E7"/>
    <w:rsid w:val="0069514F"/>
    <w:rsid w:val="006A18CE"/>
    <w:rsid w:val="006A7D09"/>
    <w:rsid w:val="006B483F"/>
    <w:rsid w:val="006B5AC9"/>
    <w:rsid w:val="006C1A1F"/>
    <w:rsid w:val="006C5404"/>
    <w:rsid w:val="006C7E24"/>
    <w:rsid w:val="006D650E"/>
    <w:rsid w:val="006D6A92"/>
    <w:rsid w:val="006D6BC4"/>
    <w:rsid w:val="006F257E"/>
    <w:rsid w:val="006F562E"/>
    <w:rsid w:val="006F6E5F"/>
    <w:rsid w:val="007038AF"/>
    <w:rsid w:val="0071286A"/>
    <w:rsid w:val="00715080"/>
    <w:rsid w:val="00721ABD"/>
    <w:rsid w:val="007225BC"/>
    <w:rsid w:val="007241E2"/>
    <w:rsid w:val="00724A6E"/>
    <w:rsid w:val="00731B5D"/>
    <w:rsid w:val="00737A36"/>
    <w:rsid w:val="00737C2D"/>
    <w:rsid w:val="00740BC6"/>
    <w:rsid w:val="00743574"/>
    <w:rsid w:val="00762B90"/>
    <w:rsid w:val="00772184"/>
    <w:rsid w:val="00776077"/>
    <w:rsid w:val="00776C35"/>
    <w:rsid w:val="007847EF"/>
    <w:rsid w:val="0078768A"/>
    <w:rsid w:val="00790C2C"/>
    <w:rsid w:val="007943F6"/>
    <w:rsid w:val="007A550D"/>
    <w:rsid w:val="007B031E"/>
    <w:rsid w:val="007B58D2"/>
    <w:rsid w:val="007C19F7"/>
    <w:rsid w:val="007C2D7D"/>
    <w:rsid w:val="007C5B7E"/>
    <w:rsid w:val="007D3624"/>
    <w:rsid w:val="007D647F"/>
    <w:rsid w:val="007D7E94"/>
    <w:rsid w:val="007E5D48"/>
    <w:rsid w:val="007E7A36"/>
    <w:rsid w:val="007F16E0"/>
    <w:rsid w:val="007F1DE1"/>
    <w:rsid w:val="007F2543"/>
    <w:rsid w:val="008044EF"/>
    <w:rsid w:val="00807ED1"/>
    <w:rsid w:val="00814EB2"/>
    <w:rsid w:val="0081575D"/>
    <w:rsid w:val="008221C0"/>
    <w:rsid w:val="00826B77"/>
    <w:rsid w:val="00827DC1"/>
    <w:rsid w:val="00830FD4"/>
    <w:rsid w:val="00833644"/>
    <w:rsid w:val="00835C24"/>
    <w:rsid w:val="00841DA1"/>
    <w:rsid w:val="00844844"/>
    <w:rsid w:val="0084558F"/>
    <w:rsid w:val="00846E17"/>
    <w:rsid w:val="00847414"/>
    <w:rsid w:val="00851FED"/>
    <w:rsid w:val="00867E0D"/>
    <w:rsid w:val="0087130D"/>
    <w:rsid w:val="008722A5"/>
    <w:rsid w:val="008735C2"/>
    <w:rsid w:val="00875A01"/>
    <w:rsid w:val="008927AD"/>
    <w:rsid w:val="008A122F"/>
    <w:rsid w:val="008A228D"/>
    <w:rsid w:val="008A6CBE"/>
    <w:rsid w:val="008B158C"/>
    <w:rsid w:val="008B18D0"/>
    <w:rsid w:val="008B5AB6"/>
    <w:rsid w:val="008B79AE"/>
    <w:rsid w:val="008C5AA5"/>
    <w:rsid w:val="008D0155"/>
    <w:rsid w:val="008D4F54"/>
    <w:rsid w:val="008E633B"/>
    <w:rsid w:val="008E64BA"/>
    <w:rsid w:val="00900324"/>
    <w:rsid w:val="009122A9"/>
    <w:rsid w:val="009158E5"/>
    <w:rsid w:val="0092136C"/>
    <w:rsid w:val="009217CD"/>
    <w:rsid w:val="00924028"/>
    <w:rsid w:val="0092419B"/>
    <w:rsid w:val="00930D9D"/>
    <w:rsid w:val="009410B0"/>
    <w:rsid w:val="0094519F"/>
    <w:rsid w:val="00952C42"/>
    <w:rsid w:val="00954EA4"/>
    <w:rsid w:val="00955F50"/>
    <w:rsid w:val="0096521F"/>
    <w:rsid w:val="009658DA"/>
    <w:rsid w:val="00980E36"/>
    <w:rsid w:val="00984FF6"/>
    <w:rsid w:val="009856CF"/>
    <w:rsid w:val="00991641"/>
    <w:rsid w:val="009936DE"/>
    <w:rsid w:val="009A1404"/>
    <w:rsid w:val="009A32B0"/>
    <w:rsid w:val="009A3661"/>
    <w:rsid w:val="009A6383"/>
    <w:rsid w:val="009B4A46"/>
    <w:rsid w:val="009B6540"/>
    <w:rsid w:val="009D1B4A"/>
    <w:rsid w:val="009D6881"/>
    <w:rsid w:val="009E13BA"/>
    <w:rsid w:val="009E2158"/>
    <w:rsid w:val="009F0EB3"/>
    <w:rsid w:val="009F2003"/>
    <w:rsid w:val="009F5E66"/>
    <w:rsid w:val="00A15A60"/>
    <w:rsid w:val="00A20637"/>
    <w:rsid w:val="00A21DA1"/>
    <w:rsid w:val="00A32551"/>
    <w:rsid w:val="00A4150C"/>
    <w:rsid w:val="00A524C3"/>
    <w:rsid w:val="00A6605D"/>
    <w:rsid w:val="00A75CB5"/>
    <w:rsid w:val="00A8209D"/>
    <w:rsid w:val="00A82FA0"/>
    <w:rsid w:val="00A85704"/>
    <w:rsid w:val="00A91D44"/>
    <w:rsid w:val="00A92BEA"/>
    <w:rsid w:val="00A92E26"/>
    <w:rsid w:val="00A944E7"/>
    <w:rsid w:val="00A9477A"/>
    <w:rsid w:val="00A952F5"/>
    <w:rsid w:val="00AA27EA"/>
    <w:rsid w:val="00AA7E78"/>
    <w:rsid w:val="00AB038A"/>
    <w:rsid w:val="00AB236D"/>
    <w:rsid w:val="00AB2EAF"/>
    <w:rsid w:val="00AB410B"/>
    <w:rsid w:val="00AC3F64"/>
    <w:rsid w:val="00AC6830"/>
    <w:rsid w:val="00AC759B"/>
    <w:rsid w:val="00AD0B7E"/>
    <w:rsid w:val="00AD0CAC"/>
    <w:rsid w:val="00AE21D0"/>
    <w:rsid w:val="00AE45A5"/>
    <w:rsid w:val="00AF4E29"/>
    <w:rsid w:val="00AF5429"/>
    <w:rsid w:val="00B01D4C"/>
    <w:rsid w:val="00B05428"/>
    <w:rsid w:val="00B14060"/>
    <w:rsid w:val="00B17366"/>
    <w:rsid w:val="00B23ACF"/>
    <w:rsid w:val="00B2773A"/>
    <w:rsid w:val="00B32112"/>
    <w:rsid w:val="00B514F7"/>
    <w:rsid w:val="00B52616"/>
    <w:rsid w:val="00B53136"/>
    <w:rsid w:val="00B72949"/>
    <w:rsid w:val="00B73306"/>
    <w:rsid w:val="00B73D12"/>
    <w:rsid w:val="00B8745A"/>
    <w:rsid w:val="00B913B5"/>
    <w:rsid w:val="00BA18EF"/>
    <w:rsid w:val="00BA5E51"/>
    <w:rsid w:val="00BB269D"/>
    <w:rsid w:val="00BC2157"/>
    <w:rsid w:val="00BC2598"/>
    <w:rsid w:val="00BC2995"/>
    <w:rsid w:val="00BC7B7C"/>
    <w:rsid w:val="00BD1C19"/>
    <w:rsid w:val="00BD38EE"/>
    <w:rsid w:val="00BD4239"/>
    <w:rsid w:val="00BD4CC9"/>
    <w:rsid w:val="00BD59CB"/>
    <w:rsid w:val="00BE10C8"/>
    <w:rsid w:val="00BE1236"/>
    <w:rsid w:val="00BE1A62"/>
    <w:rsid w:val="00BE5797"/>
    <w:rsid w:val="00BE6102"/>
    <w:rsid w:val="00BE6882"/>
    <w:rsid w:val="00BF639F"/>
    <w:rsid w:val="00C03FDA"/>
    <w:rsid w:val="00C105D7"/>
    <w:rsid w:val="00C13003"/>
    <w:rsid w:val="00C13A17"/>
    <w:rsid w:val="00C1528B"/>
    <w:rsid w:val="00C248AE"/>
    <w:rsid w:val="00C253BB"/>
    <w:rsid w:val="00C453A9"/>
    <w:rsid w:val="00C46009"/>
    <w:rsid w:val="00C4649F"/>
    <w:rsid w:val="00C4671C"/>
    <w:rsid w:val="00C473DC"/>
    <w:rsid w:val="00C5788E"/>
    <w:rsid w:val="00C60DD7"/>
    <w:rsid w:val="00C61EEC"/>
    <w:rsid w:val="00C62B78"/>
    <w:rsid w:val="00C657D8"/>
    <w:rsid w:val="00C74F25"/>
    <w:rsid w:val="00C76750"/>
    <w:rsid w:val="00C82758"/>
    <w:rsid w:val="00C85FE5"/>
    <w:rsid w:val="00C8660E"/>
    <w:rsid w:val="00C919C1"/>
    <w:rsid w:val="00C96CC6"/>
    <w:rsid w:val="00CA40E7"/>
    <w:rsid w:val="00CD0618"/>
    <w:rsid w:val="00CD5DCD"/>
    <w:rsid w:val="00CE0835"/>
    <w:rsid w:val="00CE6D7F"/>
    <w:rsid w:val="00CE7E76"/>
    <w:rsid w:val="00CF33C4"/>
    <w:rsid w:val="00CF4409"/>
    <w:rsid w:val="00CF6813"/>
    <w:rsid w:val="00D015C0"/>
    <w:rsid w:val="00D04DBB"/>
    <w:rsid w:val="00D069C2"/>
    <w:rsid w:val="00D07D64"/>
    <w:rsid w:val="00D101EA"/>
    <w:rsid w:val="00D238BE"/>
    <w:rsid w:val="00D310FA"/>
    <w:rsid w:val="00D3546B"/>
    <w:rsid w:val="00D35946"/>
    <w:rsid w:val="00D375B5"/>
    <w:rsid w:val="00D40F39"/>
    <w:rsid w:val="00D44B5D"/>
    <w:rsid w:val="00D44C87"/>
    <w:rsid w:val="00D51C20"/>
    <w:rsid w:val="00D52284"/>
    <w:rsid w:val="00D60116"/>
    <w:rsid w:val="00D63F3E"/>
    <w:rsid w:val="00D641A0"/>
    <w:rsid w:val="00D650DA"/>
    <w:rsid w:val="00D7209D"/>
    <w:rsid w:val="00D83A9D"/>
    <w:rsid w:val="00D853DC"/>
    <w:rsid w:val="00D86870"/>
    <w:rsid w:val="00D9285E"/>
    <w:rsid w:val="00DA5EB1"/>
    <w:rsid w:val="00DC0F0B"/>
    <w:rsid w:val="00DC4013"/>
    <w:rsid w:val="00DC596D"/>
    <w:rsid w:val="00DE5126"/>
    <w:rsid w:val="00DE5EFA"/>
    <w:rsid w:val="00DE736B"/>
    <w:rsid w:val="00DF360C"/>
    <w:rsid w:val="00DF441B"/>
    <w:rsid w:val="00E06FA9"/>
    <w:rsid w:val="00E11A6F"/>
    <w:rsid w:val="00E15A3C"/>
    <w:rsid w:val="00E15A94"/>
    <w:rsid w:val="00E15BCC"/>
    <w:rsid w:val="00E265D4"/>
    <w:rsid w:val="00E31B32"/>
    <w:rsid w:val="00E348C3"/>
    <w:rsid w:val="00E3632F"/>
    <w:rsid w:val="00E4684C"/>
    <w:rsid w:val="00E6212B"/>
    <w:rsid w:val="00E66E21"/>
    <w:rsid w:val="00E818AE"/>
    <w:rsid w:val="00E918C9"/>
    <w:rsid w:val="00E927AD"/>
    <w:rsid w:val="00E9730A"/>
    <w:rsid w:val="00E979E8"/>
    <w:rsid w:val="00EA54C4"/>
    <w:rsid w:val="00EA5A38"/>
    <w:rsid w:val="00EA61B9"/>
    <w:rsid w:val="00EB0C36"/>
    <w:rsid w:val="00EB1B3D"/>
    <w:rsid w:val="00EB4403"/>
    <w:rsid w:val="00EC2051"/>
    <w:rsid w:val="00EC3E7C"/>
    <w:rsid w:val="00ED2BA0"/>
    <w:rsid w:val="00EE066C"/>
    <w:rsid w:val="00EE608E"/>
    <w:rsid w:val="00EF3092"/>
    <w:rsid w:val="00F02D6A"/>
    <w:rsid w:val="00F034A9"/>
    <w:rsid w:val="00F06233"/>
    <w:rsid w:val="00F20A59"/>
    <w:rsid w:val="00F26C70"/>
    <w:rsid w:val="00F3438C"/>
    <w:rsid w:val="00F4152E"/>
    <w:rsid w:val="00F43565"/>
    <w:rsid w:val="00F52A86"/>
    <w:rsid w:val="00F52EC7"/>
    <w:rsid w:val="00F563EC"/>
    <w:rsid w:val="00F5692D"/>
    <w:rsid w:val="00F71003"/>
    <w:rsid w:val="00F74B61"/>
    <w:rsid w:val="00F86B9D"/>
    <w:rsid w:val="00F955DA"/>
    <w:rsid w:val="00FA1046"/>
    <w:rsid w:val="00FA3EC4"/>
    <w:rsid w:val="00FA5AC0"/>
    <w:rsid w:val="00FB2323"/>
    <w:rsid w:val="00FB2500"/>
    <w:rsid w:val="00FB4D02"/>
    <w:rsid w:val="00FC0F72"/>
    <w:rsid w:val="00FC23CB"/>
    <w:rsid w:val="00FC3D50"/>
    <w:rsid w:val="00FC3E9E"/>
    <w:rsid w:val="00FC49E8"/>
    <w:rsid w:val="00FD015D"/>
    <w:rsid w:val="00FD2DF1"/>
    <w:rsid w:val="00FD77BF"/>
    <w:rsid w:val="00FE1B74"/>
    <w:rsid w:val="00FE7CFD"/>
    <w:rsid w:val="00FF2666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478AD7"/>
  <w15:docId w15:val="{5DDF5D5C-8A72-4B63-9638-261A60B6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ind w:left="1051" w:hanging="10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844844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74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A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A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68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824"/>
  </w:style>
  <w:style w:type="paragraph" w:styleId="Footer">
    <w:name w:val="footer"/>
    <w:basedOn w:val="Normal"/>
    <w:link w:val="FooterChar"/>
    <w:uiPriority w:val="99"/>
    <w:unhideWhenUsed/>
    <w:rsid w:val="004C68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24"/>
  </w:style>
  <w:style w:type="character" w:styleId="Emphasis">
    <w:name w:val="Emphasis"/>
    <w:basedOn w:val="DefaultParagraphFont"/>
    <w:uiPriority w:val="20"/>
    <w:qFormat/>
    <w:rsid w:val="0047537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79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25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7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Enonac2019</dc:creator>
  <cp:lastModifiedBy>Enonac2019</cp:lastModifiedBy>
  <cp:revision>2</cp:revision>
  <cp:lastPrinted>2024-08-13T22:00:00Z</cp:lastPrinted>
  <dcterms:created xsi:type="dcterms:W3CDTF">2024-10-31T18:53:00Z</dcterms:created>
  <dcterms:modified xsi:type="dcterms:W3CDTF">2024-10-31T18:53:00Z</dcterms:modified>
</cp:coreProperties>
</file>