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7C5B72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26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C03FEF" w:rsidP="00C03FEF">
      <w:pPr>
        <w:tabs>
          <w:tab w:val="left" w:pos="-1080"/>
          <w:tab w:val="left" w:pos="-720"/>
          <w:tab w:val="left" w:pos="450"/>
          <w:tab w:val="left" w:pos="1170"/>
          <w:tab w:val="left" w:pos="1260"/>
          <w:tab w:val="left" w:pos="144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1.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711CAC" w:rsidRDefault="008C7FED" w:rsidP="004C477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E93F67">
        <w:rPr>
          <w:rFonts w:eastAsia="Times New Roman"/>
          <w:sz w:val="20"/>
          <w:szCs w:val="20"/>
        </w:rPr>
        <w:t>M</w:t>
      </w:r>
      <w:r w:rsidR="007C5B72">
        <w:rPr>
          <w:rFonts w:eastAsia="Times New Roman"/>
          <w:sz w:val="20"/>
          <w:szCs w:val="20"/>
        </w:rPr>
        <w:t>AY 29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57352A" w:rsidRDefault="00130999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0C67BE" w:rsidRDefault="00F36E1D" w:rsidP="004C477D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  <w:r w:rsidR="000C67BE">
        <w:rPr>
          <w:rFonts w:eastAsia="Times New Roman"/>
          <w:sz w:val="20"/>
          <w:szCs w:val="20"/>
        </w:rPr>
        <w:tab/>
      </w:r>
    </w:p>
    <w:p w:rsidR="00025BC7" w:rsidRDefault="00B754E0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852985">
        <w:rPr>
          <w:sz w:val="20"/>
          <w:szCs w:val="20"/>
        </w:rPr>
        <w:t>FINANCIAL DISCLOSURE REMINDER FOR 2017</w:t>
      </w:r>
    </w:p>
    <w:p w:rsidR="00F93A19" w:rsidRDefault="000C67BE" w:rsidP="007C5B7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B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F93A19" w:rsidRDefault="007C5B72" w:rsidP="00E93F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F93A19">
        <w:rPr>
          <w:rFonts w:eastAsia="Times New Roman"/>
          <w:sz w:val="20"/>
          <w:szCs w:val="20"/>
        </w:rPr>
        <w:t>.</w:t>
      </w:r>
      <w:r w:rsidR="00F93A19">
        <w:rPr>
          <w:rFonts w:eastAsia="Times New Roman"/>
          <w:sz w:val="20"/>
          <w:szCs w:val="20"/>
        </w:rPr>
        <w:tab/>
        <w:t>FRESH WATER BAYOU LOCKS FUNDING UPDATE</w:t>
      </w:r>
    </w:p>
    <w:p w:rsidR="00EF05F6" w:rsidRPr="002729CD" w:rsidRDefault="00787EA8" w:rsidP="000C67B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E93F67" w:rsidRDefault="002B731D" w:rsidP="00E93F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57352A" w:rsidRDefault="00E93F67" w:rsidP="00E93F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>B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0A273C" w:rsidRDefault="000A273C" w:rsidP="00E93F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RFP FOR USCG SKIPJACK POWER REPAIR</w:t>
      </w:r>
    </w:p>
    <w:p w:rsidR="007F2A74" w:rsidRDefault="00EC7023" w:rsidP="00F36E1D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36E1D">
        <w:rPr>
          <w:rFonts w:eastAsia="Times New Roman"/>
          <w:sz w:val="20"/>
          <w:szCs w:val="20"/>
        </w:rPr>
        <w:tab/>
      </w:r>
      <w:r w:rsidR="000A273C">
        <w:rPr>
          <w:rFonts w:eastAsia="Times New Roman"/>
          <w:sz w:val="20"/>
          <w:szCs w:val="20"/>
        </w:rPr>
        <w:t>D</w:t>
      </w:r>
      <w:r w:rsidR="007F2A74">
        <w:rPr>
          <w:rFonts w:eastAsia="Times New Roman"/>
          <w:sz w:val="20"/>
          <w:szCs w:val="20"/>
        </w:rPr>
        <w:t>.</w:t>
      </w:r>
      <w:r w:rsidR="004C477D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 xml:space="preserve">BROUSSARD BROTHERS </w:t>
      </w:r>
      <w:r w:rsidR="00D92953">
        <w:rPr>
          <w:rFonts w:eastAsia="Times New Roman"/>
          <w:sz w:val="20"/>
          <w:szCs w:val="20"/>
        </w:rPr>
        <w:t>APPLICATION FOR PARTIAL PAYMENT NO. 2</w:t>
      </w:r>
      <w:bookmarkStart w:id="0" w:name="_GoBack"/>
      <w:bookmarkEnd w:id="0"/>
    </w:p>
    <w:p w:rsidR="007C5B72" w:rsidRDefault="007C5B72" w:rsidP="00F36E1D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PRIMEAUX, TOUCHET &amp; ASSOCIATES, L.L.C. INVOICE</w:t>
      </w:r>
    </w:p>
    <w:p w:rsidR="007C5B72" w:rsidRDefault="007C5B72" w:rsidP="00F36E1D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7C5B72" w:rsidRDefault="007C5B72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E3BDF" w:rsidRDefault="004C477D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</w:p>
    <w:p w:rsidR="00700B50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581265">
        <w:rPr>
          <w:rFonts w:eastAsia="Times New Roman"/>
          <w:sz w:val="20"/>
          <w:szCs w:val="20"/>
        </w:rPr>
        <w:t>.</w:t>
      </w:r>
      <w:r w:rsidR="00581265"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ab/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36E1D" w:rsidP="00F36E1D">
      <w:pPr>
        <w:tabs>
          <w:tab w:val="left" w:pos="720"/>
        </w:tabs>
        <w:adjustRightInd w:val="0"/>
        <w:ind w:left="540" w:hanging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>
        <w:rPr>
          <w:rFonts w:eastAsia="Times New Roman"/>
          <w:color w:val="1F4E79" w:themeColor="accent1" w:themeShade="80"/>
          <w:sz w:val="18"/>
          <w:szCs w:val="18"/>
        </w:rPr>
        <w:t xml:space="preserve">  Jimmie Steen, Commissioner</w:t>
      </w: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E04584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</w:r>
      <w:r w:rsidR="00DE0A0B">
        <w:rPr>
          <w:rFonts w:ascii="Arial" w:hAnsi="Arial" w:cs="Arial"/>
          <w:color w:val="06266A"/>
          <w:sz w:val="18"/>
          <w:szCs w:val="18"/>
        </w:rPr>
        <w:t xml:space="preserve"> </w:t>
      </w: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C1" w:rsidRDefault="00773FC1" w:rsidP="00A13E30">
      <w:r>
        <w:separator/>
      </w:r>
    </w:p>
  </w:endnote>
  <w:endnote w:type="continuationSeparator" w:id="0">
    <w:p w:rsidR="00773FC1" w:rsidRDefault="00773FC1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C1" w:rsidRDefault="00773FC1" w:rsidP="00A13E30">
      <w:r>
        <w:separator/>
      </w:r>
    </w:p>
  </w:footnote>
  <w:footnote w:type="continuationSeparator" w:id="0">
    <w:p w:rsidR="00773FC1" w:rsidRDefault="00773FC1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A273C"/>
    <w:rsid w:val="000C2C7F"/>
    <w:rsid w:val="000C499A"/>
    <w:rsid w:val="000C67BE"/>
    <w:rsid w:val="000D1B4C"/>
    <w:rsid w:val="000D27A5"/>
    <w:rsid w:val="000E7B9C"/>
    <w:rsid w:val="00115F91"/>
    <w:rsid w:val="001212CE"/>
    <w:rsid w:val="00130999"/>
    <w:rsid w:val="00144898"/>
    <w:rsid w:val="00151F4C"/>
    <w:rsid w:val="00175BD0"/>
    <w:rsid w:val="00190AC7"/>
    <w:rsid w:val="0019515D"/>
    <w:rsid w:val="0019692B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1AFF"/>
    <w:rsid w:val="002154B2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768D"/>
    <w:rsid w:val="0053427C"/>
    <w:rsid w:val="00546DC2"/>
    <w:rsid w:val="00547820"/>
    <w:rsid w:val="00551799"/>
    <w:rsid w:val="00552022"/>
    <w:rsid w:val="005544E1"/>
    <w:rsid w:val="005643DC"/>
    <w:rsid w:val="005647B2"/>
    <w:rsid w:val="00567274"/>
    <w:rsid w:val="0057352A"/>
    <w:rsid w:val="00581265"/>
    <w:rsid w:val="005A086D"/>
    <w:rsid w:val="005D0FE9"/>
    <w:rsid w:val="005F157A"/>
    <w:rsid w:val="005F39BF"/>
    <w:rsid w:val="005F5F67"/>
    <w:rsid w:val="005F648D"/>
    <w:rsid w:val="005F7B0E"/>
    <w:rsid w:val="00607300"/>
    <w:rsid w:val="00610989"/>
    <w:rsid w:val="0061770E"/>
    <w:rsid w:val="00624D84"/>
    <w:rsid w:val="0064355A"/>
    <w:rsid w:val="00643F04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73FC1"/>
    <w:rsid w:val="00780D81"/>
    <w:rsid w:val="00784738"/>
    <w:rsid w:val="00787EA8"/>
    <w:rsid w:val="007916B4"/>
    <w:rsid w:val="007B2609"/>
    <w:rsid w:val="007B7FDA"/>
    <w:rsid w:val="007C04B1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2F5E"/>
    <w:rsid w:val="00943FDD"/>
    <w:rsid w:val="00955D4C"/>
    <w:rsid w:val="00971920"/>
    <w:rsid w:val="00983CF0"/>
    <w:rsid w:val="0098571B"/>
    <w:rsid w:val="009860A8"/>
    <w:rsid w:val="009928A6"/>
    <w:rsid w:val="00992F92"/>
    <w:rsid w:val="00996FC1"/>
    <w:rsid w:val="009A31B7"/>
    <w:rsid w:val="009D070A"/>
    <w:rsid w:val="009D62A7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B03BD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2CFD"/>
    <w:rsid w:val="00B97CCD"/>
    <w:rsid w:val="00BA2CE9"/>
    <w:rsid w:val="00BF2FB6"/>
    <w:rsid w:val="00C03FEF"/>
    <w:rsid w:val="00C06F64"/>
    <w:rsid w:val="00C10BBC"/>
    <w:rsid w:val="00C12DA4"/>
    <w:rsid w:val="00C16C11"/>
    <w:rsid w:val="00C224EB"/>
    <w:rsid w:val="00C332AC"/>
    <w:rsid w:val="00C3372F"/>
    <w:rsid w:val="00C503B2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B53D0"/>
    <w:rsid w:val="00CC63B9"/>
    <w:rsid w:val="00CD302A"/>
    <w:rsid w:val="00CE1A45"/>
    <w:rsid w:val="00CE4D48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3F67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6E1D"/>
    <w:rsid w:val="00F45A62"/>
    <w:rsid w:val="00F52381"/>
    <w:rsid w:val="00F56A96"/>
    <w:rsid w:val="00F70339"/>
    <w:rsid w:val="00F76B0A"/>
    <w:rsid w:val="00F84380"/>
    <w:rsid w:val="00F921B3"/>
    <w:rsid w:val="00F93A19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2018-04-24T19:33:00Z</cp:lastPrinted>
  <dcterms:created xsi:type="dcterms:W3CDTF">2018-04-19T20:29:00Z</dcterms:created>
  <dcterms:modified xsi:type="dcterms:W3CDTF">2018-06-19T20:44:00Z</dcterms:modified>
  <cp:category> </cp:category>
</cp:coreProperties>
</file>